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DA78" w14:textId="77777777" w:rsidR="001247D1" w:rsidRPr="00486737" w:rsidRDefault="001247D1" w:rsidP="001247D1">
      <w:pPr>
        <w:pStyle w:val="Nagwek"/>
        <w:tabs>
          <w:tab w:val="clear" w:pos="9072"/>
          <w:tab w:val="left" w:pos="2325"/>
          <w:tab w:val="right" w:pos="9070"/>
        </w:tabs>
        <w:ind w:left="420"/>
        <w:rPr>
          <w:rFonts w:ascii="Arial" w:hAnsi="Arial" w:cs="Arial"/>
          <w:color w:val="343434"/>
          <w:sz w:val="14"/>
          <w:szCs w:val="14"/>
        </w:rPr>
      </w:pPr>
      <w:r w:rsidRPr="00486737">
        <w:rPr>
          <w:rFonts w:ascii="Arial" w:hAnsi="Arial" w:cs="Arial"/>
          <w:color w:val="343434"/>
          <w:sz w:val="14"/>
          <w:szCs w:val="14"/>
        </w:rPr>
        <w:tab/>
      </w:r>
      <w:r w:rsidRPr="00486737">
        <w:rPr>
          <w:rFonts w:ascii="Arial" w:hAnsi="Arial" w:cs="Arial"/>
          <w:color w:val="343434"/>
          <w:sz w:val="14"/>
          <w:szCs w:val="14"/>
        </w:rPr>
        <w:tab/>
      </w:r>
      <w:r w:rsidRPr="00486737">
        <w:rPr>
          <w:rFonts w:ascii="Arial" w:hAnsi="Arial" w:cs="Arial"/>
          <w:color w:val="343434"/>
          <w:sz w:val="14"/>
          <w:szCs w:val="14"/>
        </w:rPr>
        <w:tab/>
        <w:t xml:space="preserve">                                                                                              </w:t>
      </w:r>
      <w:r w:rsidRPr="00486737">
        <w:rPr>
          <w:rFonts w:ascii="Arial" w:hAnsi="Arial" w:cs="Arial"/>
          <w:sz w:val="16"/>
          <w:szCs w:val="16"/>
        </w:rPr>
        <w:t xml:space="preserve">  </w:t>
      </w:r>
    </w:p>
    <w:p w14:paraId="2F4FCFC7" w14:textId="56938A4E" w:rsidR="00857740" w:rsidRPr="00486737" w:rsidRDefault="00857740" w:rsidP="006734D6">
      <w:pPr>
        <w:pStyle w:val="Nagwek"/>
        <w:jc w:val="right"/>
        <w:rPr>
          <w:rFonts w:ascii="Arial" w:hAnsi="Arial" w:cs="Arial"/>
          <w:sz w:val="24"/>
          <w:szCs w:val="24"/>
        </w:rPr>
      </w:pPr>
      <w:bookmarkStart w:id="0" w:name="_Toc291729137"/>
      <w:r w:rsidRPr="00486737">
        <w:rPr>
          <w:rFonts w:ascii="Arial" w:hAnsi="Arial" w:cs="Arial"/>
          <w:sz w:val="24"/>
          <w:szCs w:val="24"/>
        </w:rPr>
        <w:t>INFORMACJE DOTYCZĄCE PROWADZONEJ DZIAŁALNOŚCI GOSPODARCZEJ</w:t>
      </w:r>
      <w:bookmarkEnd w:id="0"/>
    </w:p>
    <w:p w14:paraId="23E2D95D" w14:textId="77777777" w:rsidR="00857740" w:rsidRPr="00486737" w:rsidRDefault="00857740" w:rsidP="00857740">
      <w:pPr>
        <w:ind w:left="-990"/>
        <w:jc w:val="both"/>
        <w:rPr>
          <w:rFonts w:ascii="Arial" w:hAnsi="Arial" w:cs="Arial"/>
          <w:i/>
          <w:sz w:val="14"/>
          <w:szCs w:val="14"/>
        </w:rPr>
      </w:pPr>
      <w:r w:rsidRPr="00486737">
        <w:rPr>
          <w:rFonts w:ascii="Arial" w:hAnsi="Arial" w:cs="Arial"/>
          <w:i/>
          <w:sz w:val="14"/>
          <w:szCs w:val="14"/>
        </w:rPr>
        <w:t xml:space="preserve">Niniejszą Informację należy wypełnić danymi o prowadzonej działalności gospodarczej, w ramach której wnioskodawca ubiega/ wnioskodawcy ubiegają się o kredyt. Część ta wypełniana jest wyłącznie raz niezależnie od liczby wnioskodawców (jeden wnioskodawca dla prowadzenia jednoosobowej działalności gospodarczej lub wielu wnioskodawców dla działalności w formie spółki osobowej). </w:t>
      </w:r>
    </w:p>
    <w:tbl>
      <w:tblPr>
        <w:tblW w:w="1094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9"/>
        <w:gridCol w:w="13"/>
        <w:gridCol w:w="2987"/>
        <w:gridCol w:w="2964"/>
        <w:gridCol w:w="3272"/>
      </w:tblGrid>
      <w:tr w:rsidR="004E3A14" w:rsidRPr="00486737" w14:paraId="7AE1FEFC" w14:textId="77777777" w:rsidTr="002E6B2A">
        <w:trPr>
          <w:trHeight w:val="420"/>
        </w:trPr>
        <w:tc>
          <w:tcPr>
            <w:tcW w:w="10945" w:type="dxa"/>
            <w:gridSpan w:val="5"/>
            <w:shd w:val="clear" w:color="auto" w:fill="BFBFBF"/>
          </w:tcPr>
          <w:p w14:paraId="50B996FB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bookmarkStart w:id="1" w:name="_Toc291729138"/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Podstawowe informacje o przedsiębiorstwie</w:t>
            </w:r>
            <w:bookmarkEnd w:id="1"/>
          </w:p>
        </w:tc>
      </w:tr>
      <w:tr w:rsidR="004E3A14" w:rsidRPr="00486737" w14:paraId="369E3F8F" w14:textId="77777777" w:rsidTr="002E6B2A">
        <w:trPr>
          <w:trHeight w:val="390"/>
        </w:trPr>
        <w:tc>
          <w:tcPr>
            <w:tcW w:w="1866" w:type="dxa"/>
            <w:gridSpan w:val="2"/>
          </w:tcPr>
          <w:p w14:paraId="4B0007A7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nazwa przedsiębiorstwa </w:t>
            </w:r>
          </w:p>
        </w:tc>
        <w:tc>
          <w:tcPr>
            <w:tcW w:w="9079" w:type="dxa"/>
            <w:gridSpan w:val="3"/>
          </w:tcPr>
          <w:p w14:paraId="5B32601E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7A7F9FE9" w14:textId="77777777" w:rsidTr="002E6B2A">
        <w:trPr>
          <w:trHeight w:val="1593"/>
        </w:trPr>
        <w:tc>
          <w:tcPr>
            <w:tcW w:w="1866" w:type="dxa"/>
            <w:gridSpan w:val="2"/>
          </w:tcPr>
          <w:p w14:paraId="6FF91090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forma prowadzonej działalności</w:t>
            </w:r>
          </w:p>
        </w:tc>
        <w:tc>
          <w:tcPr>
            <w:tcW w:w="9079" w:type="dxa"/>
            <w:gridSpan w:val="3"/>
          </w:tcPr>
          <w:p w14:paraId="40FD4652" w14:textId="595DDB06" w:rsidR="00857740" w:rsidRPr="00486737" w:rsidRDefault="00F35276" w:rsidP="00A61D6D">
            <w:pPr>
              <w:pStyle w:val="Tekstpodstawowy"/>
              <w:spacing w:before="120" w:after="120"/>
              <w:ind w:left="360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9052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 xml:space="preserve">osoba fizyczna prowadząca działalność gospodarczą      </w:t>
            </w:r>
          </w:p>
          <w:p w14:paraId="4F7F81BE" w14:textId="2A56F5B6" w:rsidR="00857740" w:rsidRPr="00486737" w:rsidRDefault="00F35276" w:rsidP="00A61D6D">
            <w:pPr>
              <w:pStyle w:val="Tekstpodstawowy"/>
              <w:spacing w:before="120" w:after="120"/>
              <w:ind w:left="360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20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osoba fizyczna prowadząca działalność gospodarczą w formie spółki cywilnej</w:t>
            </w:r>
          </w:p>
          <w:p w14:paraId="69A13A93" w14:textId="5E4892F1" w:rsidR="00857740" w:rsidRPr="00486737" w:rsidRDefault="00F35276" w:rsidP="00A61D6D">
            <w:pPr>
              <w:pStyle w:val="Tekstpodstawowy"/>
              <w:spacing w:before="120" w:after="120"/>
              <w:ind w:left="360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39091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 xml:space="preserve">spółka jawna              </w:t>
            </w:r>
          </w:p>
          <w:p w14:paraId="65F170C2" w14:textId="5E5D7BC4" w:rsidR="005A35A3" w:rsidRPr="00486737" w:rsidRDefault="00F35276" w:rsidP="005F196F">
            <w:pPr>
              <w:pStyle w:val="Tekstpodstawowy"/>
              <w:spacing w:before="120" w:after="120"/>
              <w:ind w:left="360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0437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spółka partnerska</w:t>
            </w:r>
          </w:p>
        </w:tc>
      </w:tr>
      <w:tr w:rsidR="004E3A14" w:rsidRPr="00486737" w14:paraId="661E53E8" w14:textId="77777777" w:rsidTr="002E6B2A">
        <w:trPr>
          <w:trHeight w:val="556"/>
        </w:trPr>
        <w:tc>
          <w:tcPr>
            <w:tcW w:w="1866" w:type="dxa"/>
            <w:gridSpan w:val="2"/>
          </w:tcPr>
          <w:p w14:paraId="0D269AE5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data rozpoczęcia działalności gospodarczej </w:t>
            </w:r>
          </w:p>
        </w:tc>
        <w:tc>
          <w:tcPr>
            <w:tcW w:w="2850" w:type="dxa"/>
          </w:tcPr>
          <w:p w14:paraId="1D10F060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  rok</w:t>
            </w:r>
          </w:p>
        </w:tc>
        <w:tc>
          <w:tcPr>
            <w:tcW w:w="2913" w:type="dxa"/>
          </w:tcPr>
          <w:p w14:paraId="2DE25AA8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  miesiąc</w:t>
            </w:r>
          </w:p>
        </w:tc>
        <w:tc>
          <w:tcPr>
            <w:tcW w:w="3316" w:type="dxa"/>
          </w:tcPr>
          <w:p w14:paraId="5FBCB951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center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  dzień</w:t>
            </w:r>
          </w:p>
        </w:tc>
      </w:tr>
      <w:tr w:rsidR="004E3A14" w:rsidRPr="00486737" w14:paraId="52EE01F8" w14:textId="77777777" w:rsidTr="002E6B2A">
        <w:trPr>
          <w:trHeight w:val="390"/>
        </w:trPr>
        <w:tc>
          <w:tcPr>
            <w:tcW w:w="1866" w:type="dxa"/>
            <w:gridSpan w:val="2"/>
          </w:tcPr>
          <w:p w14:paraId="3485D24F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numer  REGON</w:t>
            </w:r>
          </w:p>
        </w:tc>
        <w:tc>
          <w:tcPr>
            <w:tcW w:w="9079" w:type="dxa"/>
            <w:gridSpan w:val="3"/>
          </w:tcPr>
          <w:p w14:paraId="0CE1F12D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5A56363C" w14:textId="77777777" w:rsidTr="002E6B2A">
        <w:trPr>
          <w:trHeight w:val="666"/>
        </w:trPr>
        <w:tc>
          <w:tcPr>
            <w:tcW w:w="1866" w:type="dxa"/>
            <w:gridSpan w:val="2"/>
          </w:tcPr>
          <w:p w14:paraId="0FCE70E5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miejsce prowadzenia działalności gospodarczej w przypadku innym niż siedziba (adres)</w:t>
            </w:r>
          </w:p>
        </w:tc>
        <w:tc>
          <w:tcPr>
            <w:tcW w:w="9079" w:type="dxa"/>
            <w:gridSpan w:val="3"/>
          </w:tcPr>
          <w:p w14:paraId="7DCDC6F2" w14:textId="77777777" w:rsidR="00857740" w:rsidRPr="00486737" w:rsidRDefault="00857740" w:rsidP="0092200A">
            <w:pPr>
              <w:pStyle w:val="Tekstpodstawowy"/>
              <w:spacing w:before="120" w:after="240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39AFB51F" w14:textId="77777777" w:rsidTr="002E6B2A">
        <w:trPr>
          <w:trHeight w:val="390"/>
        </w:trPr>
        <w:tc>
          <w:tcPr>
            <w:tcW w:w="1866" w:type="dxa"/>
            <w:gridSpan w:val="2"/>
          </w:tcPr>
          <w:p w14:paraId="386B939C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numer NIP </w:t>
            </w:r>
          </w:p>
        </w:tc>
        <w:tc>
          <w:tcPr>
            <w:tcW w:w="9079" w:type="dxa"/>
            <w:gridSpan w:val="3"/>
          </w:tcPr>
          <w:p w14:paraId="120A8C29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500132F2" w14:textId="77777777" w:rsidTr="002E6B2A">
        <w:trPr>
          <w:trHeight w:val="1006"/>
        </w:trPr>
        <w:tc>
          <w:tcPr>
            <w:tcW w:w="1866" w:type="dxa"/>
            <w:gridSpan w:val="2"/>
          </w:tcPr>
          <w:p w14:paraId="24C430E4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numer PKD</w:t>
            </w:r>
          </w:p>
          <w:p w14:paraId="15947160" w14:textId="77777777" w:rsidR="00857740" w:rsidRPr="00486737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rodzaj dominującej prowadzonej działalności (udział powyżej 50% w przychodach)</w:t>
            </w:r>
          </w:p>
        </w:tc>
        <w:tc>
          <w:tcPr>
            <w:tcW w:w="9079" w:type="dxa"/>
            <w:gridSpan w:val="3"/>
          </w:tcPr>
          <w:p w14:paraId="7ACE1B7B" w14:textId="77777777" w:rsidR="00857740" w:rsidRPr="00486737" w:rsidRDefault="00857740" w:rsidP="0092200A">
            <w:pPr>
              <w:pStyle w:val="Tekstpodstawowy"/>
              <w:spacing w:before="120" w:after="120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22AFA65B" w14:textId="77777777" w:rsidTr="002E6B2A">
        <w:trPr>
          <w:trHeight w:val="1006"/>
        </w:trPr>
        <w:tc>
          <w:tcPr>
            <w:tcW w:w="1866" w:type="dxa"/>
            <w:gridSpan w:val="2"/>
          </w:tcPr>
          <w:p w14:paraId="590C5218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Płatnik VAT</w:t>
            </w:r>
          </w:p>
        </w:tc>
        <w:tc>
          <w:tcPr>
            <w:tcW w:w="9079" w:type="dxa"/>
            <w:gridSpan w:val="3"/>
          </w:tcPr>
          <w:p w14:paraId="48B636F0" w14:textId="38DEB057" w:rsidR="00857740" w:rsidRPr="00486737" w:rsidRDefault="00F35276" w:rsidP="00A61D6D">
            <w:pPr>
              <w:pStyle w:val="Tekstpodstawowy"/>
              <w:spacing w:before="120"/>
              <w:ind w:left="785" w:right="68" w:hanging="3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909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 </w:t>
            </w:r>
            <w:r w:rsidR="00857740" w:rsidRPr="00486737">
              <w:rPr>
                <w:rFonts w:cs="Arial"/>
                <w:sz w:val="14"/>
                <w:szCs w:val="14"/>
              </w:rPr>
              <w:t>Tak</w:t>
            </w:r>
          </w:p>
          <w:p w14:paraId="11667553" w14:textId="09014C2C" w:rsidR="00857740" w:rsidRPr="00486737" w:rsidRDefault="00F35276" w:rsidP="00A61D6D">
            <w:pPr>
              <w:pStyle w:val="Tekstpodstawowy"/>
              <w:spacing w:before="120"/>
              <w:ind w:left="1145" w:right="68" w:hanging="39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327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E3A14" w:rsidRPr="00486737" w14:paraId="3E0EE6D8" w14:textId="77777777" w:rsidTr="002E6B2A">
        <w:trPr>
          <w:trHeight w:val="1056"/>
        </w:trPr>
        <w:tc>
          <w:tcPr>
            <w:tcW w:w="1866" w:type="dxa"/>
            <w:gridSpan w:val="2"/>
          </w:tcPr>
          <w:p w14:paraId="478DA32F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Powiązania kapitałowe i organizacyjne</w:t>
            </w:r>
          </w:p>
        </w:tc>
        <w:tc>
          <w:tcPr>
            <w:tcW w:w="9079" w:type="dxa"/>
            <w:gridSpan w:val="3"/>
          </w:tcPr>
          <w:p w14:paraId="1FBA2FC6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</w:p>
          <w:p w14:paraId="44C76F69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3209D6A1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 ______________________ ______________________ ______________________ _</w:t>
            </w:r>
          </w:p>
          <w:p w14:paraId="3E7B9CE7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273F2F86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4E3A14" w:rsidRPr="00486737" w14:paraId="4056DFC4" w14:textId="77777777" w:rsidTr="002E6B2A">
        <w:trPr>
          <w:trHeight w:val="865"/>
        </w:trPr>
        <w:tc>
          <w:tcPr>
            <w:tcW w:w="1866" w:type="dxa"/>
            <w:gridSpan w:val="2"/>
          </w:tcPr>
          <w:p w14:paraId="5CBACB07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Powiązania kapitałowe i organizacyjne z członkami organów Banku oraz osobami zajmującymi stanowiska kierownicze w Banku</w:t>
            </w:r>
          </w:p>
        </w:tc>
        <w:tc>
          <w:tcPr>
            <w:tcW w:w="9079" w:type="dxa"/>
            <w:gridSpan w:val="3"/>
          </w:tcPr>
          <w:p w14:paraId="050BAE3A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</w:p>
          <w:p w14:paraId="2C27A304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07A58FEC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 ______________________ ______________________ ______________________ _</w:t>
            </w:r>
          </w:p>
          <w:p w14:paraId="758EFE70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09C40740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</w:tc>
      </w:tr>
      <w:tr w:rsidR="004E3A14" w:rsidRPr="00486737" w14:paraId="5E389F5C" w14:textId="77777777" w:rsidTr="002E6B2A">
        <w:trPr>
          <w:trHeight w:val="865"/>
        </w:trPr>
        <w:tc>
          <w:tcPr>
            <w:tcW w:w="1866" w:type="dxa"/>
            <w:gridSpan w:val="2"/>
          </w:tcPr>
          <w:p w14:paraId="5FD340E9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Powiązania z jednostkami zależnymi i stowarzyszonymi z Bankiem, akcjonariuszami Banku, podmiotami powiązanymi kapitałowo lub organizacyjnie z akcjonariuszami Banku</w:t>
            </w:r>
          </w:p>
        </w:tc>
        <w:tc>
          <w:tcPr>
            <w:tcW w:w="9079" w:type="dxa"/>
            <w:gridSpan w:val="3"/>
          </w:tcPr>
          <w:p w14:paraId="466E1B43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</w:p>
          <w:p w14:paraId="0918B368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Nazwa, forma prawna podmiotu powiązanego _____________________ ______________REGON/Pesel _____________</w:t>
            </w:r>
          </w:p>
          <w:p w14:paraId="13A75CFF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 ______________________ ______________________ ______________________ _</w:t>
            </w:r>
          </w:p>
          <w:p w14:paraId="16A76FAA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30739C1C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</w:tc>
      </w:tr>
      <w:tr w:rsidR="004E3A14" w:rsidRPr="00486737" w14:paraId="5E5C3A0B" w14:textId="77777777" w:rsidTr="002E6B2A">
        <w:trPr>
          <w:trHeight w:val="865"/>
        </w:trPr>
        <w:tc>
          <w:tcPr>
            <w:tcW w:w="1866" w:type="dxa"/>
            <w:gridSpan w:val="2"/>
          </w:tcPr>
          <w:p w14:paraId="3D46674F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działalność polega na wykonywaniu wolnego zawodu*</w:t>
            </w:r>
          </w:p>
          <w:p w14:paraId="50F62833" w14:textId="77777777" w:rsidR="00857740" w:rsidRPr="00486737" w:rsidRDefault="00857740" w:rsidP="0092200A">
            <w:pPr>
              <w:tabs>
                <w:tab w:val="left" w:pos="1104"/>
                <w:tab w:val="left" w:pos="1529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12"/>
                <w:szCs w:val="12"/>
              </w:rPr>
            </w:pPr>
            <w:r w:rsidRPr="00486737">
              <w:rPr>
                <w:rFonts w:ascii="Arial" w:hAnsi="Arial" w:cs="Arial"/>
                <w:i/>
                <w:sz w:val="12"/>
                <w:szCs w:val="12"/>
              </w:rPr>
              <w:t>*(wpisać wolny zawód z listy, w przeciwnym razie postawić kreskę)</w:t>
            </w:r>
          </w:p>
        </w:tc>
        <w:tc>
          <w:tcPr>
            <w:tcW w:w="9079" w:type="dxa"/>
            <w:gridSpan w:val="3"/>
          </w:tcPr>
          <w:p w14:paraId="0E7118F4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  <w:p w14:paraId="23D6F5C0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  <w:p w14:paraId="089E8791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_________________________________________</w:t>
            </w:r>
          </w:p>
          <w:p w14:paraId="44C37DB9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  <w:p w14:paraId="1ABAF6F4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  <w:p w14:paraId="11A0B2D4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i/>
                <w:sz w:val="12"/>
                <w:szCs w:val="12"/>
              </w:rPr>
            </w:pPr>
          </w:p>
          <w:p w14:paraId="5CF92DBB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i/>
                <w:sz w:val="12"/>
                <w:szCs w:val="12"/>
              </w:rPr>
              <w:t>(lista wolnych zawodów: adwokat, biegły rewident, doradca podatkowy, lekarz, lekarz stomatolog, lekarz weterynarii, notariusz, radca prawny, tłumacz przysięgły)</w:t>
            </w:r>
          </w:p>
        </w:tc>
      </w:tr>
      <w:tr w:rsidR="004E3A14" w:rsidRPr="00486737" w14:paraId="40E49F9F" w14:textId="77777777" w:rsidTr="002E6B2A">
        <w:trPr>
          <w:trHeight w:val="1037"/>
        </w:trPr>
        <w:tc>
          <w:tcPr>
            <w:tcW w:w="1866" w:type="dxa"/>
            <w:gridSpan w:val="2"/>
          </w:tcPr>
          <w:p w14:paraId="132BB368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opis prowadzonej działalności: oferowane produkty/usługi (proszę o wskazanie wiodącej działalności) </w:t>
            </w:r>
          </w:p>
        </w:tc>
        <w:tc>
          <w:tcPr>
            <w:tcW w:w="9079" w:type="dxa"/>
            <w:gridSpan w:val="3"/>
          </w:tcPr>
          <w:p w14:paraId="0E8E567B" w14:textId="77777777" w:rsidR="00857740" w:rsidRPr="00486737" w:rsidRDefault="00857740" w:rsidP="0092200A">
            <w:pPr>
              <w:pStyle w:val="Tekstpodstawowy"/>
              <w:ind w:left="1800" w:right="68"/>
              <w:jc w:val="left"/>
              <w:rPr>
                <w:rFonts w:cs="Arial"/>
                <w:sz w:val="14"/>
                <w:szCs w:val="14"/>
              </w:rPr>
            </w:pPr>
          </w:p>
          <w:p w14:paraId="05985AEB" w14:textId="77777777" w:rsidR="00857740" w:rsidRPr="00486737" w:rsidRDefault="00857740" w:rsidP="0092200A">
            <w:pPr>
              <w:pStyle w:val="Tekstpodstawowy"/>
              <w:ind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6AF2CB82" w14:textId="77777777" w:rsidTr="002E6B2A">
        <w:trPr>
          <w:trHeight w:val="721"/>
        </w:trPr>
        <w:tc>
          <w:tcPr>
            <w:tcW w:w="1866" w:type="dxa"/>
            <w:gridSpan w:val="2"/>
          </w:tcPr>
          <w:p w14:paraId="1DCC5DB9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przedsiębiorstwo posiada stałe umowy o współpracy?</w:t>
            </w:r>
          </w:p>
        </w:tc>
        <w:tc>
          <w:tcPr>
            <w:tcW w:w="9079" w:type="dxa"/>
            <w:gridSpan w:val="3"/>
          </w:tcPr>
          <w:p w14:paraId="44343635" w14:textId="554232FF" w:rsidR="00857740" w:rsidRPr="00486737" w:rsidRDefault="00F35276" w:rsidP="00A61D6D">
            <w:pPr>
              <w:pStyle w:val="Tekstpodstawowy"/>
              <w:spacing w:before="120"/>
              <w:ind w:left="114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6078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Tak</w:t>
            </w:r>
          </w:p>
          <w:p w14:paraId="22106B58" w14:textId="1945F78F" w:rsidR="00857740" w:rsidRPr="00486737" w:rsidRDefault="00F35276" w:rsidP="00A61D6D">
            <w:pPr>
              <w:pStyle w:val="Tekstpodstawowy"/>
              <w:spacing w:before="120"/>
              <w:ind w:left="114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89564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E3A14" w:rsidRPr="00486737" w14:paraId="32894F1F" w14:textId="77777777" w:rsidTr="002E6B2A">
        <w:trPr>
          <w:trHeight w:val="1792"/>
        </w:trPr>
        <w:tc>
          <w:tcPr>
            <w:tcW w:w="1866" w:type="dxa"/>
            <w:gridSpan w:val="2"/>
          </w:tcPr>
          <w:p w14:paraId="7F76316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Główni dostawcy</w:t>
            </w:r>
          </w:p>
          <w:p w14:paraId="74536F39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(jeśli posiadacie Państwo stałych dostawców, prosimy o podanie najważniejszych)</w:t>
            </w:r>
          </w:p>
        </w:tc>
        <w:tc>
          <w:tcPr>
            <w:tcW w:w="9079" w:type="dxa"/>
            <w:gridSpan w:val="3"/>
          </w:tcPr>
          <w:tbl>
            <w:tblPr>
              <w:tblW w:w="893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312"/>
              <w:gridCol w:w="852"/>
              <w:gridCol w:w="2045"/>
              <w:gridCol w:w="3172"/>
            </w:tblGrid>
            <w:tr w:rsidR="004E3A14" w:rsidRPr="00486737" w14:paraId="3A7095F5" w14:textId="77777777" w:rsidTr="0092200A">
              <w:trPr>
                <w:trHeight w:val="270"/>
              </w:trPr>
              <w:tc>
                <w:tcPr>
                  <w:tcW w:w="1557" w:type="dxa"/>
                  <w:shd w:val="clear" w:color="auto" w:fill="D9D9D9"/>
                </w:tcPr>
                <w:p w14:paraId="3FDEE04F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nazwa dostawcy</w:t>
                  </w:r>
                </w:p>
              </w:tc>
              <w:tc>
                <w:tcPr>
                  <w:tcW w:w="1312" w:type="dxa"/>
                  <w:shd w:val="clear" w:color="auto" w:fill="D9D9D9"/>
                </w:tcPr>
                <w:p w14:paraId="64500140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852" w:type="dxa"/>
                  <w:shd w:val="clear" w:color="auto" w:fill="D9D9D9"/>
                </w:tcPr>
                <w:p w14:paraId="6C4CEA2F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45" w:type="dxa"/>
                  <w:shd w:val="clear" w:color="auto" w:fill="D9D9D9"/>
                </w:tcPr>
                <w:p w14:paraId="5DC10987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rodzaj/przedmiot  dostaw</w:t>
                  </w:r>
                </w:p>
              </w:tc>
              <w:tc>
                <w:tcPr>
                  <w:tcW w:w="3172" w:type="dxa"/>
                  <w:shd w:val="clear" w:color="auto" w:fill="D9D9D9"/>
                </w:tcPr>
                <w:p w14:paraId="51977501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4E3A14" w:rsidRPr="00486737" w14:paraId="02FFEE86" w14:textId="77777777" w:rsidTr="0092200A">
              <w:trPr>
                <w:trHeight w:val="264"/>
              </w:trPr>
              <w:tc>
                <w:tcPr>
                  <w:tcW w:w="1557" w:type="dxa"/>
                </w:tcPr>
                <w:p w14:paraId="0C35B5BE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0389F66B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5EBF29C8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66B2BF5C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7264273A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0741D11D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86737" w14:paraId="5624107B" w14:textId="77777777" w:rsidTr="0092200A">
              <w:trPr>
                <w:trHeight w:val="315"/>
              </w:trPr>
              <w:tc>
                <w:tcPr>
                  <w:tcW w:w="1557" w:type="dxa"/>
                </w:tcPr>
                <w:p w14:paraId="2F6E4BDE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35615E8A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7374AB46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5DDB7FC8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48C21677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>doraźna*/ na podstawie umowy*/</w:t>
                  </w:r>
                </w:p>
                <w:p w14:paraId="58E4A1E7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>%obrotów</w:t>
                  </w:r>
                </w:p>
              </w:tc>
            </w:tr>
            <w:tr w:rsidR="004E3A14" w:rsidRPr="00486737" w14:paraId="73130CDE" w14:textId="77777777" w:rsidTr="0092200A">
              <w:trPr>
                <w:trHeight w:val="315"/>
              </w:trPr>
              <w:tc>
                <w:tcPr>
                  <w:tcW w:w="1557" w:type="dxa"/>
                </w:tcPr>
                <w:p w14:paraId="4099184C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4C45FEBD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344A7E6A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28E0759C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460CB7FD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>doraźna*/ na podstawie umowy*/</w:t>
                  </w:r>
                </w:p>
                <w:p w14:paraId="70FB4856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>%obrotów</w:t>
                  </w:r>
                </w:p>
              </w:tc>
            </w:tr>
          </w:tbl>
          <w:p w14:paraId="3CE183C7" w14:textId="77777777" w:rsidR="00857740" w:rsidRPr="00486737" w:rsidRDefault="00857740" w:rsidP="0092200A">
            <w:pPr>
              <w:pStyle w:val="Tekstpodstawowy"/>
              <w:spacing w:before="120"/>
              <w:ind w:left="1145"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6EC2E6AB" w14:textId="77777777" w:rsidTr="002E6B2A">
        <w:trPr>
          <w:trHeight w:val="1413"/>
        </w:trPr>
        <w:tc>
          <w:tcPr>
            <w:tcW w:w="1866" w:type="dxa"/>
            <w:gridSpan w:val="2"/>
          </w:tcPr>
          <w:p w14:paraId="58AD2C55" w14:textId="77777777" w:rsidR="00857740" w:rsidRPr="00486737" w:rsidRDefault="00857740" w:rsidP="0092200A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Główni odbiorcy</w:t>
            </w:r>
          </w:p>
          <w:p w14:paraId="068A8B14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b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(jeśli posiadacie Państwo stałych odbiorców, prosimy o podanie najważniejszych)</w:t>
            </w:r>
          </w:p>
        </w:tc>
        <w:tc>
          <w:tcPr>
            <w:tcW w:w="9079" w:type="dxa"/>
            <w:gridSpan w:val="3"/>
          </w:tcPr>
          <w:tbl>
            <w:tblPr>
              <w:tblW w:w="895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237"/>
              <w:gridCol w:w="909"/>
              <w:gridCol w:w="2070"/>
              <w:gridCol w:w="3108"/>
            </w:tblGrid>
            <w:tr w:rsidR="004E3A14" w:rsidRPr="00486737" w14:paraId="35E72C55" w14:textId="77777777" w:rsidTr="0092200A">
              <w:trPr>
                <w:trHeight w:val="270"/>
              </w:trPr>
              <w:tc>
                <w:tcPr>
                  <w:tcW w:w="1627" w:type="dxa"/>
                  <w:shd w:val="clear" w:color="auto" w:fill="D9D9D9"/>
                </w:tcPr>
                <w:p w14:paraId="0C063BB6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nazwa odbiorcy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662D667E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909" w:type="dxa"/>
                  <w:shd w:val="clear" w:color="auto" w:fill="D9D9D9"/>
                </w:tcPr>
                <w:p w14:paraId="76C1E482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70" w:type="dxa"/>
                  <w:shd w:val="clear" w:color="auto" w:fill="D9D9D9"/>
                </w:tcPr>
                <w:p w14:paraId="07684F48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rodzaj usług/towarów</w:t>
                  </w:r>
                </w:p>
              </w:tc>
              <w:tc>
                <w:tcPr>
                  <w:tcW w:w="3108" w:type="dxa"/>
                  <w:shd w:val="clear" w:color="auto" w:fill="D9D9D9"/>
                </w:tcPr>
                <w:p w14:paraId="47B640F7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4E3A14" w:rsidRPr="00486737" w14:paraId="4059414B" w14:textId="77777777" w:rsidTr="0092200A">
              <w:trPr>
                <w:trHeight w:val="398"/>
              </w:trPr>
              <w:tc>
                <w:tcPr>
                  <w:tcW w:w="1627" w:type="dxa"/>
                </w:tcPr>
                <w:p w14:paraId="009C823D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0F3D0AF8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33DA9766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63EEF816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61B045E2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4275E830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86737" w14:paraId="55C4CDAF" w14:textId="77777777" w:rsidTr="0092200A">
              <w:trPr>
                <w:trHeight w:val="330"/>
              </w:trPr>
              <w:tc>
                <w:tcPr>
                  <w:tcW w:w="1627" w:type="dxa"/>
                </w:tcPr>
                <w:p w14:paraId="3B2ABB81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716814DC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40F52353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1758F41B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4A997830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7CA4B51B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4E3A14" w:rsidRPr="00486737" w14:paraId="2837625A" w14:textId="77777777" w:rsidTr="0092200A">
              <w:trPr>
                <w:trHeight w:val="345"/>
              </w:trPr>
              <w:tc>
                <w:tcPr>
                  <w:tcW w:w="1627" w:type="dxa"/>
                </w:tcPr>
                <w:p w14:paraId="7A139C98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5D6B743E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7E5766A1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7A093535" w14:textId="77777777" w:rsidR="00857740" w:rsidRPr="00486737" w:rsidRDefault="00857740" w:rsidP="0092200A">
                  <w:pPr>
                    <w:pStyle w:val="Tekstpodstawowy"/>
                    <w:spacing w:before="120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4E4B22DF" w14:textId="77777777" w:rsidR="00857740" w:rsidRPr="00486737" w:rsidRDefault="00857740" w:rsidP="0092200A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486737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33859F27" w14:textId="77777777" w:rsidR="00857740" w:rsidRPr="00486737" w:rsidRDefault="00857740" w:rsidP="0092200A">
                  <w:pPr>
                    <w:pStyle w:val="Tekstpodstawowy"/>
                    <w:ind w:right="68"/>
                    <w:jc w:val="left"/>
                    <w:rPr>
                      <w:rFonts w:cs="Arial"/>
                      <w:sz w:val="14"/>
                      <w:szCs w:val="14"/>
                    </w:rPr>
                  </w:pPr>
                  <w:r w:rsidRPr="00486737">
                    <w:rPr>
                      <w:rFonts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</w:tbl>
          <w:p w14:paraId="6FC4DF99" w14:textId="77777777" w:rsidR="00857740" w:rsidRPr="00486737" w:rsidRDefault="00857740" w:rsidP="0092200A">
            <w:pPr>
              <w:pStyle w:val="Tekstpodstawowy"/>
              <w:spacing w:before="120"/>
              <w:ind w:left="1145" w:right="68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417098DF" w14:textId="77777777" w:rsidTr="002E6B2A">
        <w:trPr>
          <w:trHeight w:val="571"/>
        </w:trPr>
        <w:tc>
          <w:tcPr>
            <w:tcW w:w="1866" w:type="dxa"/>
            <w:gridSpan w:val="2"/>
          </w:tcPr>
          <w:p w14:paraId="46181226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right="68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branża cechuje się sezonowością</w:t>
            </w:r>
          </w:p>
        </w:tc>
        <w:tc>
          <w:tcPr>
            <w:tcW w:w="9079" w:type="dxa"/>
            <w:gridSpan w:val="3"/>
          </w:tcPr>
          <w:p w14:paraId="247D2887" w14:textId="11C19CA0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5617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Tak, branża cechuje się sezonowością</w:t>
            </w:r>
          </w:p>
          <w:p w14:paraId="70888C05" w14:textId="4E578F2B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9941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Nie, branża nie cechuje się sezonowością</w:t>
            </w:r>
          </w:p>
        </w:tc>
      </w:tr>
      <w:tr w:rsidR="004E3A14" w:rsidRPr="00486737" w14:paraId="4F247112" w14:textId="77777777" w:rsidTr="002E6B2A">
        <w:trPr>
          <w:trHeight w:val="556"/>
        </w:trPr>
        <w:tc>
          <w:tcPr>
            <w:tcW w:w="1844" w:type="dxa"/>
          </w:tcPr>
          <w:p w14:paraId="17A582FF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liczba zatrudnionych ogółem pracowników</w:t>
            </w:r>
          </w:p>
        </w:tc>
        <w:tc>
          <w:tcPr>
            <w:tcW w:w="9101" w:type="dxa"/>
            <w:gridSpan w:val="4"/>
            <w:vAlign w:val="center"/>
          </w:tcPr>
          <w:p w14:paraId="439F3E43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_____________osób</w:t>
            </w:r>
          </w:p>
        </w:tc>
      </w:tr>
      <w:tr w:rsidR="004E3A14" w:rsidRPr="00486737" w14:paraId="302E1128" w14:textId="77777777" w:rsidTr="002E6B2A">
        <w:trPr>
          <w:trHeight w:val="721"/>
        </w:trPr>
        <w:tc>
          <w:tcPr>
            <w:tcW w:w="1838" w:type="dxa"/>
          </w:tcPr>
          <w:p w14:paraId="4412AC7C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liczba zatrudnionych pracowników na umowę o pracę</w:t>
            </w:r>
          </w:p>
        </w:tc>
        <w:tc>
          <w:tcPr>
            <w:tcW w:w="9101" w:type="dxa"/>
            <w:gridSpan w:val="4"/>
            <w:vAlign w:val="center"/>
          </w:tcPr>
          <w:p w14:paraId="1B6FEEEF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_____________osób</w:t>
            </w:r>
          </w:p>
        </w:tc>
      </w:tr>
      <w:tr w:rsidR="004E3A14" w:rsidRPr="00486737" w14:paraId="0A01D51A" w14:textId="77777777" w:rsidTr="002E6B2A">
        <w:trPr>
          <w:trHeight w:val="706"/>
        </w:trPr>
        <w:tc>
          <w:tcPr>
            <w:tcW w:w="1838" w:type="dxa"/>
          </w:tcPr>
          <w:p w14:paraId="7254E633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liczba zatrudnionych pracowników na umowę zlecenia /o dzieło</w:t>
            </w:r>
          </w:p>
        </w:tc>
        <w:tc>
          <w:tcPr>
            <w:tcW w:w="9101" w:type="dxa"/>
            <w:gridSpan w:val="4"/>
            <w:vAlign w:val="center"/>
          </w:tcPr>
          <w:p w14:paraId="3E1014FC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Style w:val="Odwoaniedokomentarza"/>
                <w:rFonts w:eastAsia="Times New Roman" w:cs="Arial"/>
                <w:lang w:eastAsia="en-US"/>
              </w:rPr>
            </w:pPr>
            <w:r w:rsidRPr="00486737">
              <w:rPr>
                <w:rFonts w:cs="Arial"/>
                <w:sz w:val="14"/>
                <w:szCs w:val="14"/>
              </w:rPr>
              <w:t>_____________osób</w:t>
            </w:r>
          </w:p>
        </w:tc>
      </w:tr>
      <w:tr w:rsidR="004E3A14" w:rsidRPr="00486737" w14:paraId="37202FF5" w14:textId="77777777" w:rsidTr="002E6B2A">
        <w:trPr>
          <w:trHeight w:val="1653"/>
        </w:trPr>
        <w:tc>
          <w:tcPr>
            <w:tcW w:w="1838" w:type="dxa"/>
          </w:tcPr>
          <w:p w14:paraId="0358F9DA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czy działalność gospodarcza/ prowadzone inwestycje wymagają posiadania pozwoleń związanych w wpływem na środowisko?</w:t>
            </w:r>
          </w:p>
          <w:p w14:paraId="0775C48A" w14:textId="77777777" w:rsidR="00857740" w:rsidRPr="00486737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Jeśli tak, proszę wymienić jakich</w:t>
            </w:r>
          </w:p>
        </w:tc>
        <w:tc>
          <w:tcPr>
            <w:tcW w:w="9101" w:type="dxa"/>
            <w:gridSpan w:val="4"/>
            <w:vAlign w:val="center"/>
          </w:tcPr>
          <w:p w14:paraId="4C019948" w14:textId="71B1CFB5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560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Tak</w:t>
            </w:r>
          </w:p>
          <w:p w14:paraId="74622D01" w14:textId="77777777" w:rsidR="00857740" w:rsidRPr="00486737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56574FF" w14:textId="77777777" w:rsidR="00857740" w:rsidRPr="00486737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04661BB" w14:textId="6ACD177C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3058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E3A14" w:rsidRPr="00486737" w14:paraId="71208FF6" w14:textId="77777777" w:rsidTr="002E6B2A">
        <w:trPr>
          <w:trHeight w:val="1157"/>
        </w:trPr>
        <w:tc>
          <w:tcPr>
            <w:tcW w:w="1838" w:type="dxa"/>
          </w:tcPr>
          <w:p w14:paraId="68DC887E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w związku z prowadzoną działalnością gospodarczą prowadzony jest spór sądowy?</w:t>
            </w:r>
          </w:p>
          <w:p w14:paraId="6F6D3658" w14:textId="77777777" w:rsidR="00857740" w:rsidRPr="00486737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Jeśli tak, proszę wymienić</w:t>
            </w:r>
          </w:p>
        </w:tc>
        <w:tc>
          <w:tcPr>
            <w:tcW w:w="9101" w:type="dxa"/>
            <w:gridSpan w:val="4"/>
            <w:vAlign w:val="center"/>
          </w:tcPr>
          <w:p w14:paraId="4BCAAF60" w14:textId="02D06EA1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09355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Tak</w:t>
            </w:r>
          </w:p>
          <w:p w14:paraId="39B6D4CF" w14:textId="77777777" w:rsidR="00857740" w:rsidRPr="00486737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60EE85C" w14:textId="77777777" w:rsidR="00857740" w:rsidRPr="00486737" w:rsidRDefault="00857740" w:rsidP="0092200A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4F4DF1F" w14:textId="0C1E288F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 w:right="68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4168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E3A14" w:rsidRPr="00486737" w14:paraId="6E13B99F" w14:textId="77777777" w:rsidTr="002E6B2A">
        <w:trPr>
          <w:trHeight w:val="1142"/>
        </w:trPr>
        <w:tc>
          <w:tcPr>
            <w:tcW w:w="1838" w:type="dxa"/>
          </w:tcPr>
          <w:p w14:paraId="093FB932" w14:textId="77777777" w:rsidR="00857740" w:rsidRPr="00486737" w:rsidRDefault="00857740" w:rsidP="00857740">
            <w:pPr>
              <w:pStyle w:val="Tekstpodstawowy"/>
              <w:numPr>
                <w:ilvl w:val="0"/>
                <w:numId w:val="19"/>
              </w:numPr>
              <w:spacing w:before="120" w:after="120"/>
              <w:ind w:left="313" w:hanging="313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na przedsiębiorstwo były nakładane kary administracyjne?</w:t>
            </w:r>
          </w:p>
          <w:p w14:paraId="6CB06B22" w14:textId="77777777" w:rsidR="00857740" w:rsidRPr="00486737" w:rsidRDefault="00857740" w:rsidP="0092200A">
            <w:pPr>
              <w:pStyle w:val="Tekstpodstawowy"/>
              <w:spacing w:before="120" w:after="120"/>
              <w:ind w:left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Jeśli tak, proszę wymienić</w:t>
            </w:r>
          </w:p>
        </w:tc>
        <w:tc>
          <w:tcPr>
            <w:tcW w:w="9101" w:type="dxa"/>
            <w:gridSpan w:val="4"/>
            <w:vAlign w:val="center"/>
          </w:tcPr>
          <w:p w14:paraId="470AEB7E" w14:textId="25B494A3" w:rsidR="00857740" w:rsidRPr="00486737" w:rsidRDefault="00F35276" w:rsidP="00A61D6D">
            <w:pPr>
              <w:tabs>
                <w:tab w:val="num" w:pos="567"/>
              </w:tabs>
              <w:spacing w:before="120" w:after="0" w:line="240" w:lineRule="auto"/>
              <w:ind w:left="425"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153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08F9093C" w14:textId="77777777" w:rsidR="00857740" w:rsidRPr="00486737" w:rsidRDefault="00857740" w:rsidP="0092200A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54E3E8B6" w14:textId="77777777" w:rsidR="00857740" w:rsidRPr="00486737" w:rsidRDefault="00857740" w:rsidP="0092200A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46636482" w14:textId="4EBF5E42" w:rsidR="00857740" w:rsidRPr="00486737" w:rsidRDefault="00F35276" w:rsidP="00A61D6D">
            <w:pPr>
              <w:tabs>
                <w:tab w:val="num" w:pos="567"/>
              </w:tabs>
              <w:spacing w:before="120" w:after="0" w:line="240" w:lineRule="auto"/>
              <w:ind w:left="425" w:right="6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34531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</w:tc>
      </w:tr>
    </w:tbl>
    <w:p w14:paraId="05C50645" w14:textId="77777777" w:rsidR="00857740" w:rsidRPr="00486737" w:rsidRDefault="00857740" w:rsidP="00857740">
      <w:pPr>
        <w:pStyle w:val="Akapitzlist1"/>
        <w:spacing w:after="0" w:line="240" w:lineRule="auto"/>
        <w:ind w:left="0"/>
        <w:rPr>
          <w:rFonts w:ascii="Arial" w:hAnsi="Arial" w:cs="Arial"/>
          <w:b/>
          <w:sz w:val="14"/>
          <w:szCs w:val="14"/>
        </w:rPr>
      </w:pPr>
    </w:p>
    <w:p w14:paraId="728E4221" w14:textId="77777777" w:rsidR="00857740" w:rsidRPr="00486737" w:rsidRDefault="00857740" w:rsidP="00857740">
      <w:pPr>
        <w:pStyle w:val="Tekstpodstawowy"/>
        <w:jc w:val="left"/>
        <w:rPr>
          <w:rFonts w:cs="Arial"/>
          <w:b/>
          <w:sz w:val="14"/>
          <w:szCs w:val="14"/>
        </w:rPr>
      </w:pPr>
    </w:p>
    <w:tbl>
      <w:tblPr>
        <w:tblW w:w="109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7826"/>
      </w:tblGrid>
      <w:tr w:rsidR="004E3A14" w:rsidRPr="00486737" w14:paraId="5127832A" w14:textId="77777777" w:rsidTr="002E6B2A">
        <w:trPr>
          <w:trHeight w:val="439"/>
        </w:trPr>
        <w:tc>
          <w:tcPr>
            <w:tcW w:w="10942" w:type="dxa"/>
            <w:gridSpan w:val="2"/>
            <w:shd w:val="clear" w:color="auto" w:fill="BFBFBF"/>
            <w:vAlign w:val="center"/>
          </w:tcPr>
          <w:p w14:paraId="568BED9D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bookmarkStart w:id="2" w:name="_Toc291729141"/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Terminowość regulowania zobowiązań kredytowych</w:t>
            </w:r>
            <w:bookmarkEnd w:id="2"/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</w:p>
        </w:tc>
      </w:tr>
      <w:tr w:rsidR="004E3A14" w:rsidRPr="00486737" w14:paraId="3279FB8A" w14:textId="77777777" w:rsidTr="002E6B2A">
        <w:trPr>
          <w:trHeight w:val="596"/>
        </w:trPr>
        <w:tc>
          <w:tcPr>
            <w:tcW w:w="3116" w:type="dxa"/>
          </w:tcPr>
          <w:p w14:paraId="73DFC802" w14:textId="77777777" w:rsidR="00857740" w:rsidRPr="00486737" w:rsidRDefault="00857740" w:rsidP="00857740">
            <w:pPr>
              <w:pStyle w:val="Tekstpodstawowy"/>
              <w:numPr>
                <w:ilvl w:val="0"/>
                <w:numId w:val="20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Czy przedsiębiorstwo posiada lub posiadało zobowiązania kredytowe?</w:t>
            </w:r>
          </w:p>
        </w:tc>
        <w:tc>
          <w:tcPr>
            <w:tcW w:w="7826" w:type="dxa"/>
            <w:vAlign w:val="center"/>
          </w:tcPr>
          <w:p w14:paraId="6B08E830" w14:textId="4FFD6F83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4242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 xml:space="preserve">Tak </w:t>
            </w:r>
          </w:p>
          <w:p w14:paraId="4FC07631" w14:textId="3E780BBE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8543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 xml:space="preserve">Nie </w:t>
            </w:r>
          </w:p>
          <w:p w14:paraId="25832047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073D41B0" w14:textId="77777777" w:rsidTr="002E6B2A">
        <w:tc>
          <w:tcPr>
            <w:tcW w:w="3116" w:type="dxa"/>
          </w:tcPr>
          <w:p w14:paraId="0CB3BC5F" w14:textId="77777777" w:rsidR="00857740" w:rsidRPr="00486737" w:rsidRDefault="00857740" w:rsidP="00857740">
            <w:pPr>
              <w:pStyle w:val="Tekstpodstawowy"/>
              <w:numPr>
                <w:ilvl w:val="0"/>
                <w:numId w:val="20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Czy przedsiębiorstwo terminowo regulowało lub reguluje zobowiązania kredytowe? </w:t>
            </w:r>
            <w:r w:rsidRPr="00486737">
              <w:rPr>
                <w:rFonts w:cs="Arial"/>
                <w:sz w:val="14"/>
                <w:szCs w:val="14"/>
              </w:rPr>
              <w:br/>
              <w:t>W przypadku gdy przedsiębiorstwo nie posiada lub nie posiadało zobowiązań kredytowych proszę zaznaczyć pole „nie dotyczy”.</w:t>
            </w:r>
          </w:p>
        </w:tc>
        <w:tc>
          <w:tcPr>
            <w:tcW w:w="7826" w:type="dxa"/>
            <w:vAlign w:val="center"/>
          </w:tcPr>
          <w:p w14:paraId="664E36D1" w14:textId="015641A9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4646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 xml:space="preserve">Tak </w:t>
            </w:r>
          </w:p>
          <w:p w14:paraId="6199D381" w14:textId="62952E92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212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</w:t>
            </w:r>
          </w:p>
          <w:p w14:paraId="6553E510" w14:textId="4DC019DC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92938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Nie dotyczy</w:t>
            </w:r>
          </w:p>
          <w:p w14:paraId="5E87718D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rFonts w:cs="Arial"/>
                <w:sz w:val="14"/>
                <w:szCs w:val="14"/>
              </w:rPr>
            </w:pPr>
          </w:p>
          <w:p w14:paraId="0D1C06CB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-1"/>
              <w:jc w:val="left"/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540DA94B" w14:textId="77777777" w:rsidR="00857740" w:rsidRPr="00486737" w:rsidRDefault="00857740" w:rsidP="00857740">
      <w:pPr>
        <w:pStyle w:val="Tekstpodstawowy"/>
        <w:jc w:val="left"/>
        <w:rPr>
          <w:rFonts w:cs="Arial"/>
          <w:b/>
          <w:sz w:val="14"/>
          <w:szCs w:val="14"/>
        </w:rPr>
      </w:pPr>
    </w:p>
    <w:tbl>
      <w:tblPr>
        <w:tblW w:w="109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653"/>
        <w:gridCol w:w="324"/>
        <w:gridCol w:w="3118"/>
        <w:gridCol w:w="2581"/>
      </w:tblGrid>
      <w:tr w:rsidR="004E3A14" w:rsidRPr="00486737" w14:paraId="34C7067D" w14:textId="77777777" w:rsidTr="002E6B2A">
        <w:trPr>
          <w:trHeight w:val="456"/>
        </w:trPr>
        <w:tc>
          <w:tcPr>
            <w:tcW w:w="10942" w:type="dxa"/>
            <w:gridSpan w:val="5"/>
            <w:shd w:val="clear" w:color="auto" w:fill="BFBFBF"/>
          </w:tcPr>
          <w:p w14:paraId="2B249078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bookmarkStart w:id="3" w:name="_Toc291729142"/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Ewidencja księgowa przedsiębiorstwa</w:t>
            </w:r>
            <w:bookmarkEnd w:id="3"/>
          </w:p>
        </w:tc>
      </w:tr>
      <w:tr w:rsidR="004E3A14" w:rsidRPr="00486737" w14:paraId="66274A55" w14:textId="77777777" w:rsidTr="002E6B2A">
        <w:tc>
          <w:tcPr>
            <w:tcW w:w="4919" w:type="dxa"/>
            <w:gridSpan w:val="2"/>
          </w:tcPr>
          <w:p w14:paraId="5250BA68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rodzaj ewidencji księgowej prowadzony w przedsiębiorstwie </w:t>
            </w:r>
          </w:p>
        </w:tc>
        <w:tc>
          <w:tcPr>
            <w:tcW w:w="6023" w:type="dxa"/>
            <w:gridSpan w:val="3"/>
          </w:tcPr>
          <w:p w14:paraId="7E0C0F2E" w14:textId="511C94D0" w:rsidR="00857740" w:rsidRPr="00486737" w:rsidRDefault="00F35276" w:rsidP="00A61D6D">
            <w:pPr>
              <w:pStyle w:val="Tekstpodstawowy"/>
              <w:tabs>
                <w:tab w:val="num" w:pos="567"/>
              </w:tabs>
              <w:spacing w:before="120"/>
              <w:ind w:left="425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182156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Podatkowa księga przychodów i rozchodów</w:t>
            </w:r>
          </w:p>
          <w:p w14:paraId="2FAF4B07" w14:textId="4269755B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20800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Ryczałt od przychodów ewidencjonowanych</w:t>
            </w:r>
          </w:p>
          <w:p w14:paraId="72DE13FF" w14:textId="78B12267" w:rsidR="00857740" w:rsidRPr="00486737" w:rsidRDefault="00F35276" w:rsidP="00A61D6D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81988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cs="Arial"/>
                <w:sz w:val="14"/>
                <w:szCs w:val="14"/>
              </w:rPr>
              <w:t xml:space="preserve"> </w:t>
            </w:r>
            <w:r w:rsidR="00857740" w:rsidRPr="00486737">
              <w:rPr>
                <w:rFonts w:cs="Arial"/>
                <w:sz w:val="14"/>
                <w:szCs w:val="14"/>
              </w:rPr>
              <w:t>Brak wydzielonej ewidencji (karta podatkowa)</w:t>
            </w:r>
          </w:p>
          <w:p w14:paraId="4CB21047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</w:p>
        </w:tc>
      </w:tr>
      <w:tr w:rsidR="004E3A14" w:rsidRPr="00486737" w14:paraId="30C4E7E2" w14:textId="77777777" w:rsidTr="002E6B2A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0942" w:type="dxa"/>
            <w:gridSpan w:val="5"/>
            <w:shd w:val="clear" w:color="auto" w:fill="BFBFBF"/>
          </w:tcPr>
          <w:p w14:paraId="0C5B9738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Podatkowa księga przychodów i rozchodów</w:t>
            </w:r>
          </w:p>
        </w:tc>
      </w:tr>
      <w:tr w:rsidR="004E3A14" w:rsidRPr="00486737" w14:paraId="386CD114" w14:textId="77777777" w:rsidTr="002E6B2A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2266" w:type="dxa"/>
          </w:tcPr>
          <w:p w14:paraId="0D0086D9" w14:textId="77777777" w:rsidR="00857740" w:rsidRPr="00486737" w:rsidRDefault="00857740" w:rsidP="0092200A">
            <w:pPr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6841D9B8" w14:textId="77777777" w:rsidR="00857740" w:rsidRPr="00486737" w:rsidRDefault="00857740" w:rsidP="0092200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486737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414A4C19" w14:textId="77777777" w:rsidR="00857740" w:rsidRPr="00486737" w:rsidRDefault="00857740" w:rsidP="0092200A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581" w:type="dxa"/>
          </w:tcPr>
          <w:p w14:paraId="5A56364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Dane za bieżący rok na podstawie KPIR</w:t>
            </w:r>
          </w:p>
        </w:tc>
      </w:tr>
      <w:tr w:rsidR="004E3A14" w:rsidRPr="00486737" w14:paraId="3F4F7613" w14:textId="77777777" w:rsidTr="002E6B2A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66" w:type="dxa"/>
          </w:tcPr>
          <w:p w14:paraId="419DC834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486737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  <w:gridSpan w:val="2"/>
          </w:tcPr>
          <w:p w14:paraId="5D1647D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ACF9C0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49A0F7C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6C3B752C" w14:textId="77777777" w:rsidTr="002E6B2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6671816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Koszty razem</w:t>
            </w:r>
          </w:p>
        </w:tc>
        <w:tc>
          <w:tcPr>
            <w:tcW w:w="2977" w:type="dxa"/>
            <w:gridSpan w:val="2"/>
          </w:tcPr>
          <w:p w14:paraId="2B7D553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023AAC7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1FF745B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720C65BC" w14:textId="77777777" w:rsidTr="002E6B2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00B001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Dochód</w:t>
            </w:r>
          </w:p>
        </w:tc>
        <w:tc>
          <w:tcPr>
            <w:tcW w:w="2977" w:type="dxa"/>
            <w:gridSpan w:val="2"/>
          </w:tcPr>
          <w:p w14:paraId="010F237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CCF323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73C5459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15F8B230" w14:textId="77777777" w:rsidTr="002E6B2A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2266" w:type="dxa"/>
          </w:tcPr>
          <w:p w14:paraId="60A7C512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Wysokość zapłaconego podatku dochodowego </w:t>
            </w:r>
          </w:p>
        </w:tc>
        <w:tc>
          <w:tcPr>
            <w:tcW w:w="2977" w:type="dxa"/>
            <w:gridSpan w:val="2"/>
          </w:tcPr>
          <w:p w14:paraId="1F40336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7D00FDE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2A18D6E4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68AF7E14" w14:textId="77777777" w:rsidTr="002E6B2A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66" w:type="dxa"/>
          </w:tcPr>
          <w:p w14:paraId="00D8884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Wysokość zapłaconych składek na ubezpieczenia społeczne </w:t>
            </w:r>
          </w:p>
        </w:tc>
        <w:tc>
          <w:tcPr>
            <w:tcW w:w="2977" w:type="dxa"/>
            <w:gridSpan w:val="2"/>
          </w:tcPr>
          <w:p w14:paraId="0DEFA431" w14:textId="77777777" w:rsidR="00857740" w:rsidRPr="00486737" w:rsidRDefault="00857740" w:rsidP="0092200A">
            <w:pPr>
              <w:jc w:val="right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D7AB45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2764FFA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13FF4FCA" w14:textId="77777777" w:rsidTr="002E6B2A">
        <w:tblPrEx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6" w:type="dxa"/>
          </w:tcPr>
          <w:p w14:paraId="2F84C71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Wysokość zapłaconych składek na ubezpieczenie zdrowotne </w:t>
            </w:r>
          </w:p>
        </w:tc>
        <w:tc>
          <w:tcPr>
            <w:tcW w:w="2977" w:type="dxa"/>
            <w:gridSpan w:val="2"/>
          </w:tcPr>
          <w:p w14:paraId="13D79B6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17249B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2881BB68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1A435279" w14:textId="77777777" w:rsidTr="002E6B2A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4A4A50A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Dochód po opodatkowaniu</w:t>
            </w:r>
          </w:p>
        </w:tc>
        <w:tc>
          <w:tcPr>
            <w:tcW w:w="2977" w:type="dxa"/>
            <w:gridSpan w:val="2"/>
          </w:tcPr>
          <w:p w14:paraId="7B5C545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201D448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1DDBF49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730CB024" w14:textId="77777777" w:rsidTr="002E6B2A">
        <w:tblPrEx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2266" w:type="dxa"/>
          </w:tcPr>
          <w:p w14:paraId="23BFAAF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lastRenderedPageBreak/>
              <w:t>Amortyzacja</w:t>
            </w:r>
          </w:p>
        </w:tc>
        <w:tc>
          <w:tcPr>
            <w:tcW w:w="2977" w:type="dxa"/>
            <w:gridSpan w:val="2"/>
          </w:tcPr>
          <w:p w14:paraId="0B0EE31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52A613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55DF4FF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</w:tbl>
    <w:p w14:paraId="48CE525C" w14:textId="77777777" w:rsidR="00857740" w:rsidRPr="00486737" w:rsidRDefault="00857740" w:rsidP="00857740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09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977"/>
        <w:gridCol w:w="3118"/>
        <w:gridCol w:w="2581"/>
      </w:tblGrid>
      <w:tr w:rsidR="004E3A14" w:rsidRPr="00486737" w14:paraId="10C988AC" w14:textId="77777777" w:rsidTr="002E6B2A">
        <w:tc>
          <w:tcPr>
            <w:tcW w:w="10942" w:type="dxa"/>
            <w:gridSpan w:val="4"/>
            <w:shd w:val="clear" w:color="auto" w:fill="BFBFBF"/>
          </w:tcPr>
          <w:p w14:paraId="2E3A61E0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Ryczałt do przychodów ewidencjonowanych</w:t>
            </w:r>
          </w:p>
        </w:tc>
      </w:tr>
      <w:tr w:rsidR="004E3A14" w:rsidRPr="00486737" w14:paraId="3BCB0C50" w14:textId="77777777" w:rsidTr="002E6B2A">
        <w:trPr>
          <w:trHeight w:val="868"/>
        </w:trPr>
        <w:tc>
          <w:tcPr>
            <w:tcW w:w="2266" w:type="dxa"/>
          </w:tcPr>
          <w:p w14:paraId="1E8CEE1A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</w:tcPr>
          <w:p w14:paraId="1F971717" w14:textId="77777777" w:rsidR="00857740" w:rsidRPr="00486737" w:rsidRDefault="00857740" w:rsidP="0092200A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486737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025D9750" w14:textId="77777777" w:rsidR="00857740" w:rsidRPr="00486737" w:rsidRDefault="00857740" w:rsidP="0092200A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581" w:type="dxa"/>
          </w:tcPr>
          <w:p w14:paraId="5B82964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Dane za zakończone miesiące bieżącego roku na podstawie karty ewidencji przychodów</w:t>
            </w:r>
          </w:p>
        </w:tc>
      </w:tr>
      <w:tr w:rsidR="004E3A14" w:rsidRPr="00486737" w14:paraId="33AE18D2" w14:textId="77777777" w:rsidTr="002E6B2A">
        <w:tc>
          <w:tcPr>
            <w:tcW w:w="2266" w:type="dxa"/>
          </w:tcPr>
          <w:p w14:paraId="77A43B9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486737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</w:tcPr>
          <w:p w14:paraId="728F0A9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74960AB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3B25C97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7CE45B85" w14:textId="77777777" w:rsidTr="002E6B2A">
        <w:tc>
          <w:tcPr>
            <w:tcW w:w="2266" w:type="dxa"/>
          </w:tcPr>
          <w:p w14:paraId="38FAF42D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Podatek dochodowy</w:t>
            </w:r>
          </w:p>
        </w:tc>
        <w:tc>
          <w:tcPr>
            <w:tcW w:w="2977" w:type="dxa"/>
          </w:tcPr>
          <w:p w14:paraId="0E762B8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671ABD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31D96AD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689C27C5" w14:textId="77777777" w:rsidTr="002E6B2A">
        <w:trPr>
          <w:trHeight w:val="371"/>
        </w:trPr>
        <w:tc>
          <w:tcPr>
            <w:tcW w:w="2266" w:type="dxa"/>
          </w:tcPr>
          <w:p w14:paraId="5F97FDF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Przychód po opodatkowaniu</w:t>
            </w:r>
          </w:p>
        </w:tc>
        <w:tc>
          <w:tcPr>
            <w:tcW w:w="2977" w:type="dxa"/>
          </w:tcPr>
          <w:p w14:paraId="64F6E84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F3A268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24E4624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773D0A2C" w14:textId="77777777" w:rsidTr="002E6B2A">
        <w:trPr>
          <w:trHeight w:val="411"/>
        </w:trPr>
        <w:tc>
          <w:tcPr>
            <w:tcW w:w="2266" w:type="dxa"/>
          </w:tcPr>
          <w:p w14:paraId="49AE9DD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Wysokość zapłaconych składek na ubezpieczenia społeczne</w:t>
            </w:r>
          </w:p>
        </w:tc>
        <w:tc>
          <w:tcPr>
            <w:tcW w:w="2977" w:type="dxa"/>
          </w:tcPr>
          <w:p w14:paraId="4AE907F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8E3223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6CA4542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7934D15D" w14:textId="77777777" w:rsidTr="002E6B2A">
        <w:trPr>
          <w:trHeight w:val="469"/>
        </w:trPr>
        <w:tc>
          <w:tcPr>
            <w:tcW w:w="2266" w:type="dxa"/>
          </w:tcPr>
          <w:p w14:paraId="7BBC283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</w:p>
        </w:tc>
        <w:tc>
          <w:tcPr>
            <w:tcW w:w="2977" w:type="dxa"/>
          </w:tcPr>
          <w:p w14:paraId="7C5F3438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B6346B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81" w:type="dxa"/>
          </w:tcPr>
          <w:p w14:paraId="5A9DF7B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4E3A14" w:rsidRPr="00486737" w14:paraId="35D7A824" w14:textId="77777777" w:rsidTr="002E6B2A">
        <w:trPr>
          <w:trHeight w:val="371"/>
        </w:trPr>
        <w:tc>
          <w:tcPr>
            <w:tcW w:w="2266" w:type="dxa"/>
          </w:tcPr>
          <w:p w14:paraId="7A50CB3A" w14:textId="77777777" w:rsidR="00857740" w:rsidRPr="00486737" w:rsidRDefault="00857740" w:rsidP="00922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Wysokości średnich miesięcznych dochodów po opodatkowaniu za ostatnie 12 miesięcy </w:t>
            </w:r>
          </w:p>
        </w:tc>
        <w:tc>
          <w:tcPr>
            <w:tcW w:w="8676" w:type="dxa"/>
            <w:gridSpan w:val="3"/>
          </w:tcPr>
          <w:p w14:paraId="0891666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11903F" w14:textId="77777777" w:rsidR="00857740" w:rsidRPr="00486737" w:rsidRDefault="00857740" w:rsidP="0092200A">
            <w:pPr>
              <w:ind w:right="91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____________________ PLN</w:t>
            </w:r>
          </w:p>
        </w:tc>
      </w:tr>
    </w:tbl>
    <w:p w14:paraId="2D5A2C18" w14:textId="77777777" w:rsidR="00857740" w:rsidRPr="00486737" w:rsidRDefault="00857740" w:rsidP="00857740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09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8676"/>
      </w:tblGrid>
      <w:tr w:rsidR="004E3A14" w:rsidRPr="00486737" w14:paraId="61EEA587" w14:textId="77777777" w:rsidTr="002E6B2A">
        <w:trPr>
          <w:trHeight w:val="456"/>
        </w:trPr>
        <w:tc>
          <w:tcPr>
            <w:tcW w:w="10942" w:type="dxa"/>
            <w:gridSpan w:val="2"/>
            <w:shd w:val="clear" w:color="auto" w:fill="BFBFBF"/>
          </w:tcPr>
          <w:p w14:paraId="775A6557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Karta podatkowa</w:t>
            </w:r>
          </w:p>
        </w:tc>
      </w:tr>
      <w:tr w:rsidR="004E3A14" w:rsidRPr="00486737" w14:paraId="156F8896" w14:textId="77777777" w:rsidTr="002E6B2A">
        <w:tc>
          <w:tcPr>
            <w:tcW w:w="2266" w:type="dxa"/>
          </w:tcPr>
          <w:p w14:paraId="1B510DAD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Wysokość podatku dochodowego na bieżący rok podatkowy</w:t>
            </w:r>
          </w:p>
        </w:tc>
        <w:tc>
          <w:tcPr>
            <w:tcW w:w="8676" w:type="dxa"/>
          </w:tcPr>
          <w:p w14:paraId="0F867354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</w:p>
          <w:p w14:paraId="340309F3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sz w:val="14"/>
                <w:szCs w:val="14"/>
              </w:rPr>
            </w:pPr>
          </w:p>
          <w:p w14:paraId="73A17E19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39"/>
              <w:jc w:val="left"/>
              <w:rPr>
                <w:rFonts w:cs="Arial"/>
                <w:b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____________________ PLN</w:t>
            </w:r>
          </w:p>
        </w:tc>
      </w:tr>
      <w:tr w:rsidR="004E3A14" w:rsidRPr="00486737" w14:paraId="10DB20A0" w14:textId="77777777" w:rsidTr="002E6B2A">
        <w:tc>
          <w:tcPr>
            <w:tcW w:w="2266" w:type="dxa"/>
          </w:tcPr>
          <w:p w14:paraId="72D78D93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Wysokości średnich miesięcznych dochodów po opodatkowaniu za ostatnie 12 miesięcy </w:t>
            </w:r>
          </w:p>
        </w:tc>
        <w:tc>
          <w:tcPr>
            <w:tcW w:w="8676" w:type="dxa"/>
          </w:tcPr>
          <w:p w14:paraId="525F2B40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b/>
                <w:sz w:val="14"/>
                <w:szCs w:val="14"/>
              </w:rPr>
            </w:pPr>
          </w:p>
          <w:p w14:paraId="280B10FD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rFonts w:cs="Arial"/>
                <w:b/>
                <w:sz w:val="14"/>
                <w:szCs w:val="14"/>
              </w:rPr>
            </w:pPr>
          </w:p>
          <w:p w14:paraId="4B97927A" w14:textId="77777777" w:rsidR="00857740" w:rsidRPr="00486737" w:rsidRDefault="00857740" w:rsidP="0092200A">
            <w:pPr>
              <w:pStyle w:val="Tekstpodstawowy"/>
              <w:tabs>
                <w:tab w:val="num" w:pos="567"/>
              </w:tabs>
              <w:jc w:val="left"/>
              <w:rPr>
                <w:rFonts w:cs="Arial"/>
                <w:b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____________________ PLN</w:t>
            </w:r>
          </w:p>
        </w:tc>
      </w:tr>
    </w:tbl>
    <w:p w14:paraId="417F467C" w14:textId="77777777" w:rsidR="00857740" w:rsidRPr="00486737" w:rsidRDefault="00857740" w:rsidP="00857740">
      <w:pPr>
        <w:pStyle w:val="Akapitzlist1"/>
        <w:spacing w:after="0" w:line="120" w:lineRule="auto"/>
        <w:ind w:left="357"/>
        <w:rPr>
          <w:rFonts w:ascii="Arial" w:hAnsi="Arial" w:cs="Arial"/>
          <w:b/>
          <w:sz w:val="14"/>
          <w:szCs w:val="14"/>
        </w:rPr>
      </w:pP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829"/>
        <w:gridCol w:w="276"/>
        <w:gridCol w:w="693"/>
        <w:gridCol w:w="489"/>
        <w:gridCol w:w="382"/>
        <w:gridCol w:w="649"/>
        <w:gridCol w:w="1193"/>
        <w:gridCol w:w="190"/>
        <w:gridCol w:w="1385"/>
        <w:gridCol w:w="690"/>
        <w:gridCol w:w="415"/>
        <w:gridCol w:w="828"/>
        <w:gridCol w:w="275"/>
        <w:gridCol w:w="417"/>
      </w:tblGrid>
      <w:tr w:rsidR="004E3A14" w:rsidRPr="00486737" w14:paraId="3AD7E12D" w14:textId="77777777" w:rsidTr="0092200A">
        <w:tc>
          <w:tcPr>
            <w:tcW w:w="5000" w:type="pct"/>
            <w:gridSpan w:val="15"/>
            <w:shd w:val="clear" w:color="auto" w:fill="BFBFBF"/>
          </w:tcPr>
          <w:p w14:paraId="4ABFCAE7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Zobowiązania kredytowe przedsiębiorstwa</w:t>
            </w:r>
          </w:p>
        </w:tc>
      </w:tr>
      <w:tr w:rsidR="004E3A14" w:rsidRPr="00486737" w14:paraId="4C0BB35F" w14:textId="77777777" w:rsidTr="0092200A">
        <w:trPr>
          <w:trHeight w:val="400"/>
        </w:trPr>
        <w:tc>
          <w:tcPr>
            <w:tcW w:w="5000" w:type="pct"/>
            <w:gridSpan w:val="15"/>
          </w:tcPr>
          <w:p w14:paraId="06E64C5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Proszę podać wartość salda zobowiązań kredytowych przedsiębiorstwa. Kwoty powinny być wyrażone w PLN</w:t>
            </w:r>
          </w:p>
        </w:tc>
      </w:tr>
      <w:tr w:rsidR="004E3A14" w:rsidRPr="00486737" w14:paraId="3D6AC14A" w14:textId="77777777" w:rsidTr="0092200A">
        <w:trPr>
          <w:trHeight w:val="669"/>
        </w:trPr>
        <w:tc>
          <w:tcPr>
            <w:tcW w:w="1013" w:type="pct"/>
            <w:shd w:val="clear" w:color="auto" w:fill="D9D9D9"/>
          </w:tcPr>
          <w:p w14:paraId="77ED1076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Rodzaj transakcji</w:t>
            </w:r>
          </w:p>
        </w:tc>
        <w:tc>
          <w:tcPr>
            <w:tcW w:w="505" w:type="pct"/>
            <w:gridSpan w:val="2"/>
            <w:shd w:val="clear" w:color="auto" w:fill="D9D9D9"/>
          </w:tcPr>
          <w:p w14:paraId="5C9D6D9C" w14:textId="77777777" w:rsidR="00857740" w:rsidRPr="00486737" w:rsidRDefault="00857740" w:rsidP="009220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Bank</w:t>
            </w:r>
          </w:p>
          <w:p w14:paraId="1E82E57F" w14:textId="77777777" w:rsidR="00857740" w:rsidRPr="00486737" w:rsidRDefault="00857740" w:rsidP="009220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  <w:shd w:val="clear" w:color="auto" w:fill="D9D9D9"/>
          </w:tcPr>
          <w:p w14:paraId="1EAAFB3A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Waluta</w:t>
            </w:r>
          </w:p>
        </w:tc>
        <w:tc>
          <w:tcPr>
            <w:tcW w:w="696" w:type="pct"/>
            <w:gridSpan w:val="3"/>
            <w:shd w:val="clear" w:color="auto" w:fill="D9D9D9"/>
          </w:tcPr>
          <w:p w14:paraId="20749B7E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Koszty miesięczne z tytułu raty kapitałowo-odsetkowej (nie dotyczy limitów kredytowych)</w:t>
            </w:r>
          </w:p>
        </w:tc>
        <w:tc>
          <w:tcPr>
            <w:tcW w:w="633" w:type="pct"/>
            <w:gridSpan w:val="2"/>
            <w:shd w:val="clear" w:color="auto" w:fill="D9D9D9"/>
          </w:tcPr>
          <w:p w14:paraId="347DE5D3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Aktualne zadłużenie/wysokość udzielonego limitu</w:t>
            </w:r>
          </w:p>
        </w:tc>
        <w:tc>
          <w:tcPr>
            <w:tcW w:w="634" w:type="pct"/>
            <w:shd w:val="clear" w:color="auto" w:fill="D9D9D9"/>
          </w:tcPr>
          <w:p w14:paraId="5CE69A34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Data spłaty</w:t>
            </w:r>
          </w:p>
        </w:tc>
        <w:tc>
          <w:tcPr>
            <w:tcW w:w="506" w:type="pct"/>
            <w:gridSpan w:val="2"/>
            <w:shd w:val="clear" w:color="auto" w:fill="D9D9D9"/>
          </w:tcPr>
          <w:p w14:paraId="15B6B2D5" w14:textId="77777777" w:rsidR="00857740" w:rsidRPr="00486737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Zabezpieczenie kredytu</w:t>
            </w:r>
          </w:p>
        </w:tc>
        <w:tc>
          <w:tcPr>
            <w:tcW w:w="379" w:type="pct"/>
            <w:shd w:val="clear" w:color="auto" w:fill="D9D9D9"/>
          </w:tcPr>
          <w:p w14:paraId="1CF7451C" w14:textId="77777777" w:rsidR="00857740" w:rsidRPr="00486737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Oprocentowanie</w:t>
            </w:r>
          </w:p>
        </w:tc>
        <w:tc>
          <w:tcPr>
            <w:tcW w:w="317" w:type="pct"/>
            <w:gridSpan w:val="2"/>
            <w:shd w:val="clear" w:color="auto" w:fill="D9D9D9"/>
          </w:tcPr>
          <w:p w14:paraId="552311B2" w14:textId="77777777" w:rsidR="00857740" w:rsidRPr="00486737" w:rsidRDefault="00857740" w:rsidP="0092200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Do spłaty z kredytu BOŚ S.A.?</w:t>
            </w:r>
          </w:p>
        </w:tc>
      </w:tr>
      <w:tr w:rsidR="004E3A14" w:rsidRPr="00486737" w14:paraId="4E4A56E0" w14:textId="77777777" w:rsidTr="0092200A">
        <w:trPr>
          <w:trHeight w:val="794"/>
        </w:trPr>
        <w:tc>
          <w:tcPr>
            <w:tcW w:w="1013" w:type="pct"/>
          </w:tcPr>
          <w:p w14:paraId="438615BD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kredyt w rachunku bieżącym/</w:t>
            </w:r>
            <w:proofErr w:type="spellStart"/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overdraft</w:t>
            </w:r>
            <w:proofErr w:type="spellEnd"/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/ inna transakcja o charakterze odnawialnym w ramach rachunku bieżącego</w:t>
            </w:r>
          </w:p>
        </w:tc>
        <w:tc>
          <w:tcPr>
            <w:tcW w:w="505" w:type="pct"/>
            <w:gridSpan w:val="2"/>
          </w:tcPr>
          <w:p w14:paraId="09FCD60B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3AC2A6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3EE48DE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6124F637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62067C43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DD9FFD7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79" w:type="pct"/>
          </w:tcPr>
          <w:p w14:paraId="1F38AB5B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5C128A23" w14:textId="62EABCD6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7434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7358592E" w14:textId="77777777" w:rsidTr="0092200A">
        <w:tc>
          <w:tcPr>
            <w:tcW w:w="1013" w:type="pct"/>
          </w:tcPr>
          <w:p w14:paraId="14F3BA6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kredyt inwestycyjny/gotówkowy/gwarancja bankowa</w:t>
            </w:r>
          </w:p>
        </w:tc>
        <w:tc>
          <w:tcPr>
            <w:tcW w:w="505" w:type="pct"/>
            <w:gridSpan w:val="2"/>
          </w:tcPr>
          <w:p w14:paraId="6541B70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2517BD0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1ABB401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1C973D1A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710FDA7F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083E21FE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379" w:type="pct"/>
          </w:tcPr>
          <w:p w14:paraId="52AAB775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7A4CE774" w14:textId="3A5E722F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-22229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4CB3BBC8" w14:textId="77777777" w:rsidTr="0092200A">
        <w:tc>
          <w:tcPr>
            <w:tcW w:w="1013" w:type="pct"/>
          </w:tcPr>
          <w:p w14:paraId="1F62264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karta kredytowa</w:t>
            </w:r>
          </w:p>
        </w:tc>
        <w:tc>
          <w:tcPr>
            <w:tcW w:w="505" w:type="pct"/>
            <w:gridSpan w:val="2"/>
          </w:tcPr>
          <w:p w14:paraId="136379A4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6A3E481D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726181E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21C2A244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42D7C8AB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6B3A2A46" w14:textId="77777777" w:rsidR="00857740" w:rsidRPr="00486737" w:rsidRDefault="00857740" w:rsidP="0092200A">
            <w:pPr>
              <w:pStyle w:val="Tekstpodstawowy"/>
              <w:spacing w:before="60" w:after="6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79" w:type="pct"/>
          </w:tcPr>
          <w:p w14:paraId="3174BDAF" w14:textId="77777777" w:rsidR="00857740" w:rsidRPr="00486737" w:rsidRDefault="00857740" w:rsidP="0092200A">
            <w:pPr>
              <w:pStyle w:val="Tekstpodstawowy"/>
              <w:spacing w:before="60" w:after="6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69DBEF5" w14:textId="56B42F35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7972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409D9975" w14:textId="77777777" w:rsidTr="0092200A">
        <w:trPr>
          <w:trHeight w:val="278"/>
        </w:trPr>
        <w:tc>
          <w:tcPr>
            <w:tcW w:w="1013" w:type="pct"/>
          </w:tcPr>
          <w:p w14:paraId="2637CE63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faktoring</w:t>
            </w:r>
          </w:p>
        </w:tc>
        <w:tc>
          <w:tcPr>
            <w:tcW w:w="505" w:type="pct"/>
            <w:gridSpan w:val="2"/>
          </w:tcPr>
          <w:p w14:paraId="45F5609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18661C8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4B621DF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0E2413DA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191A4F7D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1683837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36416C99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6F00287" w14:textId="479B2A2E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60229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4D340FEA" w14:textId="77777777" w:rsidTr="0092200A">
        <w:tc>
          <w:tcPr>
            <w:tcW w:w="1013" w:type="pct"/>
          </w:tcPr>
          <w:p w14:paraId="791501FB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leasing</w:t>
            </w:r>
          </w:p>
        </w:tc>
        <w:tc>
          <w:tcPr>
            <w:tcW w:w="505" w:type="pct"/>
            <w:gridSpan w:val="2"/>
          </w:tcPr>
          <w:p w14:paraId="35F9EA4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F9D757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66AF4D1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6E2E1BF0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79F2AE2F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6E1145C5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       </w:t>
            </w:r>
          </w:p>
        </w:tc>
        <w:tc>
          <w:tcPr>
            <w:tcW w:w="379" w:type="pct"/>
          </w:tcPr>
          <w:p w14:paraId="27AE8AC8" w14:textId="77777777" w:rsidR="00857740" w:rsidRPr="00486737" w:rsidRDefault="00857740" w:rsidP="0092200A">
            <w:pPr>
              <w:pStyle w:val="Tekstpodstawowy"/>
              <w:spacing w:before="60" w:after="6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E0EEA01" w14:textId="12C73BE9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6583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2D5BC751" w14:textId="77777777" w:rsidTr="0092200A">
        <w:tc>
          <w:tcPr>
            <w:tcW w:w="1013" w:type="pct"/>
          </w:tcPr>
          <w:p w14:paraId="61535F0B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486737">
              <w:rPr>
                <w:rFonts w:ascii="Arial" w:hAnsi="Arial" w:cs="Arial"/>
                <w:sz w:val="14"/>
                <w:szCs w:val="14"/>
                <w:lang w:eastAsia="pl-PL"/>
              </w:rPr>
              <w:t>inne zobowiązania (w tym poręczenia, transakcje pochodne)</w:t>
            </w:r>
          </w:p>
        </w:tc>
        <w:tc>
          <w:tcPr>
            <w:tcW w:w="505" w:type="pct"/>
            <w:gridSpan w:val="2"/>
          </w:tcPr>
          <w:p w14:paraId="56721D6F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2E00F8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18BF9C1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09D3B1C4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634" w:type="pct"/>
          </w:tcPr>
          <w:p w14:paraId="19576168" w14:textId="77777777" w:rsidR="00857740" w:rsidRPr="00486737" w:rsidRDefault="00857740" w:rsidP="0092200A">
            <w:pPr>
              <w:pStyle w:val="Tekstpodstawowy"/>
              <w:spacing w:before="60" w:after="60"/>
              <w:ind w:left="301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84084E8" w14:textId="77777777" w:rsidR="00857740" w:rsidRPr="00486737" w:rsidRDefault="00857740" w:rsidP="0092200A">
            <w:pPr>
              <w:pStyle w:val="Tekstpodstawowy"/>
              <w:spacing w:before="60" w:after="6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6E37A5F9" w14:textId="77777777" w:rsidR="00857740" w:rsidRPr="00486737" w:rsidRDefault="00857740" w:rsidP="0092200A">
            <w:pPr>
              <w:pStyle w:val="Tekstpodstawowy"/>
              <w:spacing w:before="60" w:after="6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7E73EA9" w14:textId="503E8311" w:rsidR="00857740" w:rsidRPr="00486737" w:rsidRDefault="00F35276" w:rsidP="0092200A">
            <w:pPr>
              <w:pStyle w:val="Tekstpodstawowy"/>
              <w:spacing w:before="60" w:after="60"/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5"/>
                  <w:szCs w:val="15"/>
                </w:rPr>
                <w:id w:val="17375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4E3A14" w:rsidRPr="00486737" w14:paraId="7DA26DAD" w14:textId="77777777" w:rsidTr="0092200A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5000" w:type="pct"/>
            <w:gridSpan w:val="15"/>
            <w:shd w:val="clear" w:color="auto" w:fill="BFBFBF"/>
          </w:tcPr>
          <w:p w14:paraId="34FA33CF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 xml:space="preserve">Okres prowadzenia rachunku bieżącego </w:t>
            </w:r>
          </w:p>
        </w:tc>
      </w:tr>
      <w:tr w:rsidR="004E3A14" w:rsidRPr="00486737" w14:paraId="6081900C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5B56921D" w14:textId="77777777" w:rsidR="00857740" w:rsidRPr="00486737" w:rsidRDefault="00857740" w:rsidP="00857740">
            <w:pPr>
              <w:pStyle w:val="Tekstpodstawowy"/>
              <w:numPr>
                <w:ilvl w:val="0"/>
                <w:numId w:val="21"/>
              </w:numPr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Jak długo prowadzony jest główny rachunek bieżący w innym banku?</w:t>
            </w:r>
          </w:p>
          <w:p w14:paraId="23303D93" w14:textId="77777777" w:rsidR="00857740" w:rsidRPr="00486737" w:rsidRDefault="00857740" w:rsidP="0092200A">
            <w:pPr>
              <w:pStyle w:val="Tekstpodstawowy"/>
              <w:spacing w:before="120" w:after="120"/>
              <w:ind w:left="36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____lat  ____miesięcy</w:t>
            </w:r>
          </w:p>
        </w:tc>
        <w:tc>
          <w:tcPr>
            <w:tcW w:w="842" w:type="pct"/>
            <w:gridSpan w:val="4"/>
            <w:vAlign w:val="center"/>
          </w:tcPr>
          <w:p w14:paraId="0CB6FE7B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Nazwa Banku</w:t>
            </w:r>
          </w:p>
          <w:p w14:paraId="634D727F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b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__________________</w:t>
            </w:r>
          </w:p>
        </w:tc>
        <w:tc>
          <w:tcPr>
            <w:tcW w:w="843" w:type="pct"/>
            <w:gridSpan w:val="2"/>
            <w:vAlign w:val="center"/>
          </w:tcPr>
          <w:p w14:paraId="2D2E6CB9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Rodzaj rachunku</w:t>
            </w:r>
          </w:p>
          <w:p w14:paraId="690DAEF9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__________________</w:t>
            </w:r>
          </w:p>
        </w:tc>
        <w:tc>
          <w:tcPr>
            <w:tcW w:w="1923" w:type="pct"/>
            <w:gridSpan w:val="7"/>
            <w:vAlign w:val="center"/>
          </w:tcPr>
          <w:p w14:paraId="4CFE8862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Numer Rachunku</w:t>
            </w:r>
          </w:p>
          <w:p w14:paraId="5BC2F017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___________________________________________________</w:t>
            </w:r>
          </w:p>
        </w:tc>
      </w:tr>
      <w:tr w:rsidR="004E3A14" w:rsidRPr="00486737" w14:paraId="5A4AC95F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65801990" w14:textId="77777777" w:rsidR="00857740" w:rsidRPr="00486737" w:rsidRDefault="00857740" w:rsidP="00857740">
            <w:pPr>
              <w:pStyle w:val="Tekstpodstawowy"/>
              <w:numPr>
                <w:ilvl w:val="0"/>
                <w:numId w:val="21"/>
              </w:numPr>
              <w:spacing w:before="120" w:after="120"/>
              <w:ind w:left="284" w:hanging="284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lastRenderedPageBreak/>
              <w:t>Jak długo prowadzony jest rachunek bieżący w BOŚ S.A.?</w:t>
            </w:r>
          </w:p>
        </w:tc>
        <w:tc>
          <w:tcPr>
            <w:tcW w:w="1685" w:type="pct"/>
            <w:gridSpan w:val="6"/>
            <w:vAlign w:val="center"/>
          </w:tcPr>
          <w:p w14:paraId="7E619727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____lat  ____ miesięcy</w:t>
            </w:r>
          </w:p>
        </w:tc>
        <w:tc>
          <w:tcPr>
            <w:tcW w:w="1923" w:type="pct"/>
            <w:gridSpan w:val="7"/>
            <w:vAlign w:val="center"/>
          </w:tcPr>
          <w:p w14:paraId="00F0BE50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Numer Rachunku</w:t>
            </w:r>
          </w:p>
          <w:p w14:paraId="2EC1C261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___________________________________________________</w:t>
            </w:r>
          </w:p>
        </w:tc>
      </w:tr>
      <w:tr w:rsidR="004E3A14" w:rsidRPr="00486737" w14:paraId="0D225886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shd w:val="clear" w:color="auto" w:fill="BFBFBF"/>
            <w:vAlign w:val="center"/>
          </w:tcPr>
          <w:p w14:paraId="021C2775" w14:textId="77777777" w:rsidR="00857740" w:rsidRPr="00486737" w:rsidRDefault="00857740" w:rsidP="0092200A">
            <w:pPr>
              <w:pStyle w:val="Nagwek3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486737">
              <w:rPr>
                <w:rFonts w:ascii="Arial" w:hAnsi="Arial" w:cs="Arial"/>
                <w:color w:val="auto"/>
                <w:sz w:val="14"/>
                <w:szCs w:val="14"/>
              </w:rPr>
              <w:t>Oświadczenie ESG</w:t>
            </w:r>
          </w:p>
        </w:tc>
      </w:tr>
      <w:tr w:rsidR="004E3A14" w:rsidRPr="00486737" w14:paraId="250DF90C" w14:textId="77777777" w:rsidTr="0092200A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vAlign w:val="center"/>
          </w:tcPr>
          <w:p w14:paraId="79AAB5D1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  <w:r w:rsidRPr="00486737">
              <w:rPr>
                <w:rFonts w:cs="Arial"/>
                <w:sz w:val="14"/>
                <w:szCs w:val="14"/>
              </w:rPr>
              <w:t>Oświadczam, że w zakresie prowadzonej działalności gospodarczej:</w:t>
            </w:r>
          </w:p>
        </w:tc>
      </w:tr>
      <w:tr w:rsidR="004E3A14" w:rsidRPr="00486737" w14:paraId="5F1771E2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</w:tcPr>
          <w:p w14:paraId="2417FBBB" w14:textId="77777777" w:rsidR="00857740" w:rsidRPr="00486737" w:rsidRDefault="00857740" w:rsidP="0092200A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przestrzegam:</w:t>
            </w:r>
          </w:p>
          <w:p w14:paraId="4720FB84" w14:textId="77777777" w:rsidR="00857740" w:rsidRPr="00486737" w:rsidRDefault="00857740" w:rsidP="00857740">
            <w:pPr>
              <w:pStyle w:val="Akapitzlist"/>
              <w:numPr>
                <w:ilvl w:val="0"/>
                <w:numId w:val="25"/>
              </w:numPr>
              <w:spacing w:after="0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Ustawy z dnia 27 kwietnia 2001 r. Prawo Ochrony Środowiska (Dz.U. 2020 poz. 1219), Ustawy z dnia 20 lipca 2017 r. Prawo wodne (DZ.U.2021 poz.624); Ustawy z dnia 14 grudnia 2012 r. o odpadach (Dz.U. 2021 poz.779), wraz z rozporządzeniami wykonawczymi do tych ustaw,</w:t>
            </w:r>
          </w:p>
          <w:p w14:paraId="575DD4D6" w14:textId="77777777" w:rsidR="00857740" w:rsidRPr="00486737" w:rsidRDefault="00857740" w:rsidP="0085774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Ustawy z dnia z dnia 26 czerwca 1974 r. Kodeks pracy (Dz. U. z 2020 r. poz. 1320 oraz z 2021 r. poz. 1162),</w:t>
            </w:r>
          </w:p>
          <w:p w14:paraId="45BB066F" w14:textId="77777777" w:rsidR="00857740" w:rsidRPr="00486737" w:rsidRDefault="00857740" w:rsidP="0085774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zasad i przepisów BHP.</w:t>
            </w:r>
          </w:p>
        </w:tc>
        <w:tc>
          <w:tcPr>
            <w:tcW w:w="886" w:type="pct"/>
            <w:gridSpan w:val="4"/>
            <w:vAlign w:val="center"/>
          </w:tcPr>
          <w:p w14:paraId="32F2B15C" w14:textId="7A34DBF3" w:rsidR="00857740" w:rsidRPr="00486737" w:rsidRDefault="00F35276" w:rsidP="00A61D6D">
            <w:pPr>
              <w:spacing w:before="120" w:after="0" w:line="240" w:lineRule="auto"/>
              <w:ind w:left="785" w:hanging="640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080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4D6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238AD284" w14:textId="5CC41CDB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91162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1FBADF5B" w14:textId="133A37FB" w:rsidR="00857740" w:rsidRPr="00486737" w:rsidRDefault="00F35276" w:rsidP="00A61D6D">
            <w:pPr>
              <w:spacing w:before="120" w:after="0" w:line="240" w:lineRule="auto"/>
              <w:ind w:left="428" w:hanging="283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405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86737" w14:paraId="19AB656F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2178E46A" w14:textId="77777777" w:rsidR="00857740" w:rsidRPr="00486737" w:rsidRDefault="00857740" w:rsidP="0092200A">
            <w:pPr>
              <w:pStyle w:val="Akapitzlist"/>
              <w:spacing w:after="0" w:line="256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</w:tc>
        <w:tc>
          <w:tcPr>
            <w:tcW w:w="886" w:type="pct"/>
            <w:gridSpan w:val="4"/>
            <w:vAlign w:val="center"/>
          </w:tcPr>
          <w:p w14:paraId="35DF6CE8" w14:textId="1B15BD41" w:rsidR="00857740" w:rsidRPr="00486737" w:rsidRDefault="00F35276" w:rsidP="00A61D6D">
            <w:pPr>
              <w:spacing w:before="120" w:after="0" w:line="240" w:lineRule="auto"/>
              <w:ind w:left="785" w:hanging="640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7188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5761D52D" w14:textId="7FBE5475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81969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5F3BF178" w14:textId="6006D4F6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5649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86737" w14:paraId="4072DB44" w14:textId="77777777" w:rsidTr="0092200A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5F5F08D2" w14:textId="77777777" w:rsidR="00857740" w:rsidRPr="00486737" w:rsidRDefault="00857740" w:rsidP="0092200A">
            <w:pPr>
              <w:pStyle w:val="Akapitzlist"/>
              <w:spacing w:after="0" w:line="256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nie płacę kar za naruszanie warunków ochrony środowiska.</w:t>
            </w:r>
          </w:p>
          <w:p w14:paraId="5BE254A7" w14:textId="77777777" w:rsidR="00857740" w:rsidRPr="00486737" w:rsidRDefault="00857740" w:rsidP="0092200A">
            <w:pPr>
              <w:pStyle w:val="Tekstpodstawowy"/>
              <w:spacing w:before="120" w:after="12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886" w:type="pct"/>
            <w:gridSpan w:val="4"/>
            <w:vAlign w:val="center"/>
          </w:tcPr>
          <w:p w14:paraId="14D667E2" w14:textId="0A5CAA53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941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005BFB15" w14:textId="361044A6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81314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63BC0E06" w14:textId="41690DEB" w:rsidR="00857740" w:rsidRPr="00486737" w:rsidRDefault="00F35276" w:rsidP="00A61D6D">
            <w:pPr>
              <w:spacing w:before="120" w:after="0" w:line="240" w:lineRule="auto"/>
              <w:ind w:left="881" w:hanging="736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31330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D6D" w:rsidRPr="00486737">
                  <w:rPr>
                    <w:rFonts w:ascii="Segoe UI Symbol" w:eastAsia="MS Gothic" w:hAnsi="Segoe UI Symbol" w:cs="Segoe UI Symbol"/>
                    <w:sz w:val="15"/>
                    <w:szCs w:val="15"/>
                  </w:rPr>
                  <w:t>☐</w:t>
                </w:r>
              </w:sdtContent>
            </w:sdt>
            <w:r w:rsidR="00A61D6D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 xml:space="preserve"> </w:t>
            </w:r>
            <w:r w:rsidR="00857740" w:rsidRPr="0048673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4E3A14" w:rsidRPr="00486737" w14:paraId="0D6BAAE7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897"/>
        </w:trPr>
        <w:tc>
          <w:tcPr>
            <w:tcW w:w="4809" w:type="pct"/>
            <w:gridSpan w:val="14"/>
            <w:tcBorders>
              <w:top w:val="nil"/>
              <w:bottom w:val="nil"/>
            </w:tcBorders>
            <w:vAlign w:val="center"/>
          </w:tcPr>
          <w:p w14:paraId="115294D3" w14:textId="77777777" w:rsidR="00857740" w:rsidRPr="00486737" w:rsidRDefault="00857740" w:rsidP="0092200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86737">
              <w:rPr>
                <w:rFonts w:ascii="Arial" w:hAnsi="Arial" w:cs="Arial"/>
                <w:b/>
                <w:sz w:val="14"/>
                <w:szCs w:val="14"/>
              </w:rPr>
              <w:t>Niniejsza Informacja stanowi integralną część Wniosku o udzielenie kredytu.</w:t>
            </w:r>
          </w:p>
          <w:p w14:paraId="28242351" w14:textId="77777777" w:rsidR="00857740" w:rsidRPr="00486737" w:rsidRDefault="00857740" w:rsidP="0092200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E3A14" w:rsidRPr="00486737" w14:paraId="65E5B79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8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88168A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595E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3C010F9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0AD1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D1CA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4256E27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F8399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4E76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2FF3A746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A3A50F6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A40B885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Pieczątka firmowa Klienta i podpis osób działających w imieniu Klienta </w:t>
            </w:r>
          </w:p>
        </w:tc>
      </w:tr>
      <w:tr w:rsidR="004E3A14" w:rsidRPr="00486737" w14:paraId="35585FA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03EB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1FE6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0E397AD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A1369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76E27" w14:textId="77777777" w:rsidR="00857740" w:rsidRPr="00486737" w:rsidRDefault="00857740" w:rsidP="009220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0463FAD5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9D462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C5846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 xml:space="preserve">Data przyjęcia Informacji przez Oddział Banku: ……………………………………………. </w:t>
            </w:r>
          </w:p>
          <w:p w14:paraId="7574295E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5F1F734D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A5E47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49EFD597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42F0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460072F4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1EAFC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E3A14" w:rsidRPr="00486737" w14:paraId="0F88E84C" w14:textId="77777777" w:rsidTr="0092200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46D754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  <w:r w:rsidRPr="00486737">
              <w:rPr>
                <w:rFonts w:ascii="Arial" w:hAnsi="Arial" w:cs="Arial"/>
                <w:sz w:val="14"/>
                <w:szCs w:val="14"/>
              </w:rPr>
              <w:t>Pieczątka imienna i podpis pracownika Banku przyjmującego Informację</w:t>
            </w:r>
          </w:p>
        </w:tc>
        <w:tc>
          <w:tcPr>
            <w:tcW w:w="275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BF7F71" w14:textId="77777777" w:rsidR="00857740" w:rsidRPr="00486737" w:rsidRDefault="00857740" w:rsidP="0092200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24461B6" w14:textId="77777777" w:rsidR="00857740" w:rsidRPr="00486737" w:rsidRDefault="00857740" w:rsidP="00857740">
      <w:pPr>
        <w:pStyle w:val="Akapitzlist1"/>
        <w:ind w:left="-880"/>
        <w:rPr>
          <w:rFonts w:ascii="Arial" w:hAnsi="Arial" w:cs="Arial"/>
          <w:b/>
          <w:sz w:val="14"/>
          <w:szCs w:val="14"/>
        </w:rPr>
      </w:pPr>
    </w:p>
    <w:p w14:paraId="624E3200" w14:textId="77777777" w:rsidR="00A03E18" w:rsidRPr="00486737" w:rsidRDefault="00A03E18" w:rsidP="00857740">
      <w:pPr>
        <w:pStyle w:val="Nagwek1"/>
        <w:spacing w:before="120"/>
        <w:jc w:val="center"/>
        <w:rPr>
          <w:rFonts w:ascii="Arial" w:hAnsi="Arial" w:cs="Arial"/>
        </w:rPr>
      </w:pPr>
    </w:p>
    <w:sectPr w:rsidR="00A03E18" w:rsidRPr="00486737" w:rsidSect="001247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7" w:right="1418" w:bottom="90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0BCE" w14:textId="77777777" w:rsidR="001247D1" w:rsidRDefault="001247D1" w:rsidP="001247D1">
      <w:pPr>
        <w:spacing w:after="0" w:line="240" w:lineRule="auto"/>
      </w:pPr>
      <w:r>
        <w:separator/>
      </w:r>
    </w:p>
  </w:endnote>
  <w:endnote w:type="continuationSeparator" w:id="0">
    <w:p w14:paraId="2E30FA75" w14:textId="77777777" w:rsidR="001247D1" w:rsidRDefault="001247D1" w:rsidP="001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7528648"/>
      <w:docPartObj>
        <w:docPartGallery w:val="Page Numbers (Bottom of Page)"/>
        <w:docPartUnique/>
      </w:docPartObj>
    </w:sdtPr>
    <w:sdtEndPr/>
    <w:sdtContent>
      <w:sdt>
        <w:sdtPr>
          <w:id w:val="-1258833408"/>
          <w:docPartObj>
            <w:docPartGallery w:val="Page Numbers (Top of Page)"/>
            <w:docPartUnique/>
          </w:docPartObj>
        </w:sdtPr>
        <w:sdtEndPr/>
        <w:sdtContent>
          <w:p w14:paraId="436E5C25" w14:textId="0F2C1323" w:rsidR="005F196F" w:rsidRDefault="005F196F">
            <w:pPr>
              <w:pStyle w:val="Stopka"/>
              <w:jc w:val="center"/>
            </w:pPr>
          </w:p>
          <w:p w14:paraId="724A256B" w14:textId="611A279B" w:rsidR="005F196F" w:rsidRDefault="005F196F">
            <w:pPr>
              <w:pStyle w:val="Stopka"/>
              <w:jc w:val="center"/>
            </w:pPr>
            <w:r w:rsidRPr="00803B9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803B94">
              <w:rPr>
                <w:rFonts w:ascii="Arial" w:hAnsi="Arial" w:cs="Arial"/>
                <w:b/>
                <w:bCs/>
              </w:rPr>
              <w:fldChar w:fldCharType="begin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3B94">
              <w:rPr>
                <w:rFonts w:ascii="Arial" w:hAnsi="Arial" w:cs="Arial"/>
                <w:b/>
                <w:bCs/>
              </w:rPr>
              <w:fldChar w:fldCharType="separate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803B94">
              <w:rPr>
                <w:rFonts w:ascii="Arial" w:hAnsi="Arial" w:cs="Arial"/>
                <w:b/>
                <w:bCs/>
              </w:rPr>
              <w:fldChar w:fldCharType="end"/>
            </w:r>
            <w:r w:rsidRPr="00803B9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803B94">
              <w:rPr>
                <w:rFonts w:ascii="Arial" w:hAnsi="Arial" w:cs="Arial"/>
                <w:b/>
                <w:bCs/>
              </w:rPr>
              <w:fldChar w:fldCharType="begin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3B94">
              <w:rPr>
                <w:rFonts w:ascii="Arial" w:hAnsi="Arial" w:cs="Arial"/>
                <w:b/>
                <w:bCs/>
              </w:rPr>
              <w:fldChar w:fldCharType="separate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803B9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F849E5" w14:textId="4DF8BD1D" w:rsidR="001247D1" w:rsidRDefault="001247D1" w:rsidP="00AD184E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774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34F2B1" w14:textId="0F44115E" w:rsidR="005F196F" w:rsidRDefault="005F196F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313018BE" wp14:editId="22404881">
                  <wp:extent cx="5759450" cy="513080"/>
                  <wp:effectExtent l="0" t="0" r="0" b="1270"/>
                  <wp:docPr id="161775931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31000E" w14:textId="5F9B303D" w:rsidR="005F196F" w:rsidRDefault="005F196F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4926138F" wp14:editId="2D4CFCFA">
                  <wp:extent cx="5759450" cy="604520"/>
                  <wp:effectExtent l="0" t="0" r="0" b="5080"/>
                  <wp:docPr id="142007401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1BF44" w14:textId="126EBC28" w:rsidR="005F196F" w:rsidRDefault="005F196F">
            <w:pPr>
              <w:pStyle w:val="Stopka"/>
              <w:jc w:val="center"/>
            </w:pPr>
            <w:r w:rsidRPr="00803B9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803B94">
              <w:rPr>
                <w:rFonts w:ascii="Arial" w:hAnsi="Arial" w:cs="Arial"/>
                <w:b/>
                <w:bCs/>
              </w:rPr>
              <w:fldChar w:fldCharType="begin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3B94">
              <w:rPr>
                <w:rFonts w:ascii="Arial" w:hAnsi="Arial" w:cs="Arial"/>
                <w:b/>
                <w:bCs/>
              </w:rPr>
              <w:fldChar w:fldCharType="separate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803B94">
              <w:rPr>
                <w:rFonts w:ascii="Arial" w:hAnsi="Arial" w:cs="Arial"/>
                <w:b/>
                <w:bCs/>
              </w:rPr>
              <w:fldChar w:fldCharType="end"/>
            </w:r>
            <w:r w:rsidRPr="00803B9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803B94">
              <w:rPr>
                <w:rFonts w:ascii="Arial" w:hAnsi="Arial" w:cs="Arial"/>
                <w:b/>
                <w:bCs/>
              </w:rPr>
              <w:fldChar w:fldCharType="begin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3B94">
              <w:rPr>
                <w:rFonts w:ascii="Arial" w:hAnsi="Arial" w:cs="Arial"/>
                <w:b/>
                <w:bCs/>
              </w:rPr>
              <w:fldChar w:fldCharType="separate"/>
            </w:r>
            <w:r w:rsidRPr="00803B94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2</w:t>
            </w:r>
            <w:r w:rsidRPr="00803B9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4603BB5" w14:textId="77777777" w:rsidR="001247D1" w:rsidRPr="007C3540" w:rsidRDefault="001247D1" w:rsidP="007C3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182D" w14:textId="77777777" w:rsidR="001247D1" w:rsidRDefault="001247D1" w:rsidP="001247D1">
      <w:pPr>
        <w:spacing w:after="0" w:line="240" w:lineRule="auto"/>
      </w:pPr>
      <w:r>
        <w:separator/>
      </w:r>
    </w:p>
  </w:footnote>
  <w:footnote w:type="continuationSeparator" w:id="0">
    <w:p w14:paraId="57F5E8DE" w14:textId="77777777" w:rsidR="001247D1" w:rsidRDefault="001247D1" w:rsidP="001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933F" w14:textId="700D56FD" w:rsidR="008B46A2" w:rsidRPr="008B46A2" w:rsidRDefault="008B46A2" w:rsidP="008B46A2">
    <w:pPr>
      <w:pStyle w:val="Nagwek"/>
      <w:jc w:val="right"/>
      <w:rPr>
        <w:rFonts w:ascii="Arial" w:hAnsi="Arial" w:cs="Arial"/>
        <w:sz w:val="16"/>
        <w:szCs w:val="16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916" w:type="dxa"/>
      <w:tblInd w:w="-9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530"/>
    </w:tblGrid>
    <w:tr w:rsidR="00803B94" w14:paraId="5022B9A0" w14:textId="77777777" w:rsidTr="00767A78">
      <w:tc>
        <w:tcPr>
          <w:tcW w:w="10916" w:type="dxa"/>
          <w:gridSpan w:val="2"/>
        </w:tcPr>
        <w:p w14:paraId="461A4F61" w14:textId="67E12757" w:rsidR="00803B94" w:rsidRPr="00803B94" w:rsidRDefault="0058312A" w:rsidP="00803B94">
          <w:pPr>
            <w:pStyle w:val="Nagwek"/>
            <w:jc w:val="right"/>
            <w:rPr>
              <w:rFonts w:ascii="Arial" w:hAnsi="Arial" w:cs="Arial"/>
              <w:sz w:val="16"/>
              <w:szCs w:val="16"/>
              <w:lang w:val="pl-PL"/>
            </w:rPr>
          </w:pPr>
          <w:r>
            <w:rPr>
              <w:rFonts w:ascii="Arial" w:hAnsi="Arial" w:cs="Arial"/>
              <w:sz w:val="16"/>
              <w:szCs w:val="16"/>
              <w:lang w:val="pl-PL"/>
            </w:rPr>
            <w:t>.</w:t>
          </w:r>
        </w:p>
        <w:p w14:paraId="1F9271C1" w14:textId="77777777" w:rsidR="00803B94" w:rsidRDefault="00803B94" w:rsidP="00CA1432">
          <w:pPr>
            <w:pStyle w:val="Nagwek"/>
            <w:jc w:val="right"/>
            <w:rPr>
              <w:noProof/>
              <w:sz w:val="16"/>
              <w:szCs w:val="16"/>
              <w:lang w:val="pl-PL"/>
            </w:rPr>
          </w:pPr>
        </w:p>
      </w:tc>
    </w:tr>
    <w:tr w:rsidR="005F196F" w14:paraId="3A0FDB7E" w14:textId="77777777" w:rsidTr="00803B94">
      <w:tc>
        <w:tcPr>
          <w:tcW w:w="5386" w:type="dxa"/>
        </w:tcPr>
        <w:p w14:paraId="7C7F8BD3" w14:textId="3E7526BE" w:rsidR="005F196F" w:rsidRDefault="005F196F" w:rsidP="005F196F">
          <w:pPr>
            <w:pStyle w:val="Nagwek"/>
            <w:rPr>
              <w:sz w:val="16"/>
              <w:szCs w:val="16"/>
              <w:lang w:val="pl-PL"/>
            </w:rPr>
          </w:pPr>
          <w:r>
            <w:rPr>
              <w:rFonts w:ascii="Montserrat" w:hAnsi="Montserrat"/>
              <w:noProof/>
            </w:rPr>
            <w:drawing>
              <wp:inline distT="0" distB="0" distL="0" distR="0" wp14:anchorId="04824678" wp14:editId="516BB8C6">
                <wp:extent cx="1148084" cy="322483"/>
                <wp:effectExtent l="0" t="0" r="0" b="1905"/>
                <wp:docPr id="148743135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8" cy="335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</w:tcPr>
        <w:p w14:paraId="44242798" w14:textId="2CA1676E" w:rsidR="005F196F" w:rsidRDefault="005F196F" w:rsidP="00CA1432">
          <w:pPr>
            <w:pStyle w:val="Nagwek"/>
            <w:jc w:val="right"/>
            <w:rPr>
              <w:sz w:val="16"/>
              <w:szCs w:val="16"/>
              <w:lang w:val="pl-PL"/>
            </w:rPr>
          </w:pPr>
          <w:r>
            <w:rPr>
              <w:noProof/>
              <w:sz w:val="16"/>
              <w:szCs w:val="16"/>
              <w:lang w:val="pl-PL"/>
            </w:rPr>
            <w:drawing>
              <wp:inline distT="0" distB="0" distL="0" distR="0" wp14:anchorId="3ED78A3E" wp14:editId="4088E275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B280A5" w14:textId="669B1CDB" w:rsidR="001247D1" w:rsidRPr="00CA1432" w:rsidRDefault="001247D1" w:rsidP="00803B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9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2" w:hanging="360"/>
      </w:pPr>
    </w:lvl>
    <w:lvl w:ilvl="2" w:tplc="0415001B" w:tentative="1">
      <w:start w:val="1"/>
      <w:numFmt w:val="lowerRoman"/>
      <w:lvlText w:val="%3."/>
      <w:lvlJc w:val="right"/>
      <w:pPr>
        <w:ind w:left="2042" w:hanging="180"/>
      </w:pPr>
    </w:lvl>
    <w:lvl w:ilvl="3" w:tplc="0415000F" w:tentative="1">
      <w:start w:val="1"/>
      <w:numFmt w:val="decimal"/>
      <w:lvlText w:val="%4."/>
      <w:lvlJc w:val="left"/>
      <w:pPr>
        <w:ind w:left="2762" w:hanging="360"/>
      </w:pPr>
    </w:lvl>
    <w:lvl w:ilvl="4" w:tplc="04150019" w:tentative="1">
      <w:start w:val="1"/>
      <w:numFmt w:val="lowerLetter"/>
      <w:lvlText w:val="%5."/>
      <w:lvlJc w:val="left"/>
      <w:pPr>
        <w:ind w:left="3482" w:hanging="360"/>
      </w:pPr>
    </w:lvl>
    <w:lvl w:ilvl="5" w:tplc="0415001B" w:tentative="1">
      <w:start w:val="1"/>
      <w:numFmt w:val="lowerRoman"/>
      <w:lvlText w:val="%6."/>
      <w:lvlJc w:val="right"/>
      <w:pPr>
        <w:ind w:left="4202" w:hanging="180"/>
      </w:pPr>
    </w:lvl>
    <w:lvl w:ilvl="6" w:tplc="0415000F" w:tentative="1">
      <w:start w:val="1"/>
      <w:numFmt w:val="decimal"/>
      <w:lvlText w:val="%7."/>
      <w:lvlJc w:val="left"/>
      <w:pPr>
        <w:ind w:left="4922" w:hanging="360"/>
      </w:pPr>
    </w:lvl>
    <w:lvl w:ilvl="7" w:tplc="04150019" w:tentative="1">
      <w:start w:val="1"/>
      <w:numFmt w:val="lowerLetter"/>
      <w:lvlText w:val="%8."/>
      <w:lvlJc w:val="left"/>
      <w:pPr>
        <w:ind w:left="5642" w:hanging="360"/>
      </w:pPr>
    </w:lvl>
    <w:lvl w:ilvl="8" w:tplc="0415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" w15:restartNumberingAfterBreak="0">
    <w:nsid w:val="04112EC3"/>
    <w:multiLevelType w:val="hybridMultilevel"/>
    <w:tmpl w:val="09D206CC"/>
    <w:lvl w:ilvl="0" w:tplc="7EE45C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380B17"/>
    <w:multiLevelType w:val="hybridMultilevel"/>
    <w:tmpl w:val="57EA0872"/>
    <w:lvl w:ilvl="0" w:tplc="04090007">
      <w:start w:val="1"/>
      <w:numFmt w:val="bullet"/>
      <w:lvlText w:val=""/>
      <w:lvlJc w:val="left"/>
      <w:pPr>
        <w:ind w:left="1830" w:hanging="720"/>
      </w:pPr>
      <w:rPr>
        <w:rFonts w:ascii="Wingdings" w:hAnsi="Wingdings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" w15:restartNumberingAfterBreak="0">
    <w:nsid w:val="09996E5E"/>
    <w:multiLevelType w:val="multilevel"/>
    <w:tmpl w:val="4D646A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243C7"/>
    <w:multiLevelType w:val="hybridMultilevel"/>
    <w:tmpl w:val="F1B4367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74622"/>
    <w:multiLevelType w:val="hybridMultilevel"/>
    <w:tmpl w:val="C6E86AF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2562B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30589A"/>
    <w:multiLevelType w:val="hybridMultilevel"/>
    <w:tmpl w:val="9F062E6A"/>
    <w:lvl w:ilvl="0" w:tplc="3B0C8F2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D0BB5"/>
    <w:multiLevelType w:val="hybridMultilevel"/>
    <w:tmpl w:val="6FE0507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463FA"/>
    <w:multiLevelType w:val="hybridMultilevel"/>
    <w:tmpl w:val="DD0249F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121A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146FB2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2114"/>
    <w:multiLevelType w:val="hybridMultilevel"/>
    <w:tmpl w:val="E9D2A46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534F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228E"/>
    <w:multiLevelType w:val="hybridMultilevel"/>
    <w:tmpl w:val="9A7067E2"/>
    <w:lvl w:ilvl="0" w:tplc="0409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7BD03EA"/>
    <w:multiLevelType w:val="hybridMultilevel"/>
    <w:tmpl w:val="D236EF62"/>
    <w:lvl w:ilvl="0" w:tplc="0409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4606A68"/>
    <w:multiLevelType w:val="hybridMultilevel"/>
    <w:tmpl w:val="EE20F9E0"/>
    <w:lvl w:ilvl="0" w:tplc="AAAC33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7C6599"/>
    <w:multiLevelType w:val="hybridMultilevel"/>
    <w:tmpl w:val="FDFC39E2"/>
    <w:lvl w:ilvl="0" w:tplc="1ECE4F3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6971CD"/>
    <w:multiLevelType w:val="hybridMultilevel"/>
    <w:tmpl w:val="2AB2770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68">
    <w:abstractNumId w:val="1"/>
  </w:num>
  <w:num w:numId="2" w16cid:durableId="1348095797">
    <w:abstractNumId w:val="13"/>
  </w:num>
  <w:num w:numId="3" w16cid:durableId="1070884962">
    <w:abstractNumId w:val="16"/>
  </w:num>
  <w:num w:numId="4" w16cid:durableId="566036815">
    <w:abstractNumId w:val="12"/>
  </w:num>
  <w:num w:numId="5" w16cid:durableId="256404325">
    <w:abstractNumId w:val="3"/>
  </w:num>
  <w:num w:numId="6" w16cid:durableId="1817530234">
    <w:abstractNumId w:val="19"/>
  </w:num>
  <w:num w:numId="7" w16cid:durableId="208300499">
    <w:abstractNumId w:val="10"/>
  </w:num>
  <w:num w:numId="8" w16cid:durableId="473568494">
    <w:abstractNumId w:val="22"/>
  </w:num>
  <w:num w:numId="9" w16cid:durableId="1529441886">
    <w:abstractNumId w:val="6"/>
  </w:num>
  <w:num w:numId="10" w16cid:durableId="1504737636">
    <w:abstractNumId w:val="15"/>
  </w:num>
  <w:num w:numId="11" w16cid:durableId="915941037">
    <w:abstractNumId w:val="14"/>
  </w:num>
  <w:num w:numId="12" w16cid:durableId="45683324">
    <w:abstractNumId w:val="17"/>
  </w:num>
  <w:num w:numId="13" w16cid:durableId="1458255944">
    <w:abstractNumId w:val="4"/>
  </w:num>
  <w:num w:numId="14" w16cid:durableId="1921913080">
    <w:abstractNumId w:val="0"/>
  </w:num>
  <w:num w:numId="15" w16cid:durableId="1685401194">
    <w:abstractNumId w:val="2"/>
  </w:num>
  <w:num w:numId="16" w16cid:durableId="1465614189">
    <w:abstractNumId w:val="18"/>
  </w:num>
  <w:num w:numId="17" w16cid:durableId="1943417770">
    <w:abstractNumId w:val="11"/>
  </w:num>
  <w:num w:numId="18" w16cid:durableId="1425879533">
    <w:abstractNumId w:val="23"/>
  </w:num>
  <w:num w:numId="19" w16cid:durableId="615449846">
    <w:abstractNumId w:val="21"/>
  </w:num>
  <w:num w:numId="20" w16cid:durableId="672535128">
    <w:abstractNumId w:val="8"/>
  </w:num>
  <w:num w:numId="21" w16cid:durableId="1145053071">
    <w:abstractNumId w:val="9"/>
  </w:num>
  <w:num w:numId="22" w16cid:durableId="1974408080">
    <w:abstractNumId w:val="20"/>
  </w:num>
  <w:num w:numId="23" w16cid:durableId="2119794012">
    <w:abstractNumId w:val="5"/>
  </w:num>
  <w:num w:numId="24" w16cid:durableId="1209103347">
    <w:abstractNumId w:val="7"/>
  </w:num>
  <w:num w:numId="25" w16cid:durableId="199124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D1"/>
    <w:rsid w:val="00027ED9"/>
    <w:rsid w:val="001247D1"/>
    <w:rsid w:val="001538CC"/>
    <w:rsid w:val="00223ED2"/>
    <w:rsid w:val="0028701B"/>
    <w:rsid w:val="002B7CA9"/>
    <w:rsid w:val="002E6B2A"/>
    <w:rsid w:val="0040203D"/>
    <w:rsid w:val="004304D6"/>
    <w:rsid w:val="00431E4C"/>
    <w:rsid w:val="00484C10"/>
    <w:rsid w:val="00486737"/>
    <w:rsid w:val="004A5197"/>
    <w:rsid w:val="004E3A14"/>
    <w:rsid w:val="0058312A"/>
    <w:rsid w:val="0058409D"/>
    <w:rsid w:val="005A35A3"/>
    <w:rsid w:val="005B7C7F"/>
    <w:rsid w:val="005F196F"/>
    <w:rsid w:val="00634D84"/>
    <w:rsid w:val="006734D6"/>
    <w:rsid w:val="00681AB4"/>
    <w:rsid w:val="00700F03"/>
    <w:rsid w:val="007B1FF1"/>
    <w:rsid w:val="007E488F"/>
    <w:rsid w:val="00803B94"/>
    <w:rsid w:val="00857740"/>
    <w:rsid w:val="00884D7E"/>
    <w:rsid w:val="008B46A2"/>
    <w:rsid w:val="009C11F8"/>
    <w:rsid w:val="009E5F2A"/>
    <w:rsid w:val="00A03E18"/>
    <w:rsid w:val="00A11073"/>
    <w:rsid w:val="00A54F7A"/>
    <w:rsid w:val="00A61D6D"/>
    <w:rsid w:val="00A763BE"/>
    <w:rsid w:val="00A85275"/>
    <w:rsid w:val="00B26BE4"/>
    <w:rsid w:val="00B51920"/>
    <w:rsid w:val="00BD713B"/>
    <w:rsid w:val="00C64C76"/>
    <w:rsid w:val="00CA1432"/>
    <w:rsid w:val="00CA3B8B"/>
    <w:rsid w:val="00F35276"/>
    <w:rsid w:val="00FA5E21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EBEDA"/>
  <w15:chartTrackingRefBased/>
  <w15:docId w15:val="{BB1348DC-6A81-4397-B705-64105B6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7D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2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2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2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2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7D1"/>
    <w:rPr>
      <w:i/>
      <w:iCs/>
      <w:color w:val="404040" w:themeColor="text1" w:themeTint="BF"/>
    </w:r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12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7D1"/>
    <w:rPr>
      <w:b/>
      <w:bCs/>
      <w:smallCaps/>
      <w:color w:val="0F4761" w:themeColor="accent1" w:themeShade="BF"/>
      <w:spacing w:val="5"/>
    </w:rPr>
  </w:style>
  <w:style w:type="paragraph" w:customStyle="1" w:styleId="Akapitzlist1">
    <w:name w:val="Akapit z listą1"/>
    <w:basedOn w:val="Normalny"/>
    <w:rsid w:val="001247D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47D1"/>
    <w:pPr>
      <w:spacing w:after="0" w:line="240" w:lineRule="auto"/>
      <w:jc w:val="both"/>
    </w:pPr>
    <w:rPr>
      <w:rFonts w:ascii="Arial" w:eastAsia="Calibri" w:hAnsi="Arial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47D1"/>
    <w:rPr>
      <w:rFonts w:ascii="Arial" w:eastAsia="Calibri" w:hAnsi="Arial" w:cs="Times New Roman"/>
      <w:kern w:val="0"/>
      <w:sz w:val="24"/>
      <w:szCs w:val="24"/>
      <w:lang w:val="x-none" w:eastAsia="pl-PL"/>
      <w14:ligatures w14:val="none"/>
    </w:rPr>
  </w:style>
  <w:style w:type="paragraph" w:styleId="Nagwek">
    <w:name w:val="header"/>
    <w:basedOn w:val="Normalny"/>
    <w:link w:val="NagwekZnak"/>
    <w:semiHidden/>
    <w:rsid w:val="001247D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rsid w:val="001247D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247D1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D1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1247D1"/>
    <w:rPr>
      <w:rFonts w:cs="Times New Roman"/>
      <w:vertAlign w:val="superscript"/>
    </w:rPr>
  </w:style>
  <w:style w:type="character" w:styleId="Hipercze">
    <w:name w:val="Hyperlink"/>
    <w:rsid w:val="001247D1"/>
    <w:rPr>
      <w:rFonts w:cs="Times New Roman"/>
      <w:color w:val="0000FF"/>
      <w:u w:val="single"/>
    </w:rPr>
  </w:style>
  <w:style w:type="paragraph" w:customStyle="1" w:styleId="BOopisypl">
    <w:name w:val="BOŚ opisy pól"/>
    <w:aliases w:val="podpisy pól"/>
    <w:basedOn w:val="Normalny"/>
    <w:link w:val="BOopisyplZnak"/>
    <w:rsid w:val="001247D1"/>
    <w:pPr>
      <w:spacing w:after="0" w:line="120" w:lineRule="exact"/>
    </w:pPr>
    <w:rPr>
      <w:rFonts w:ascii="Arial" w:hAnsi="Arial"/>
      <w:b/>
      <w:color w:val="000000"/>
      <w:sz w:val="10"/>
      <w:szCs w:val="24"/>
      <w:lang w:val="x-none" w:eastAsia="x-none"/>
    </w:rPr>
  </w:style>
  <w:style w:type="character" w:customStyle="1" w:styleId="BOopisyplZnak">
    <w:name w:val="BOŚ opisy pól Znak"/>
    <w:aliases w:val="podpisy pól Znak"/>
    <w:link w:val="BOopisypl"/>
    <w:rsid w:val="001247D1"/>
    <w:rPr>
      <w:rFonts w:ascii="Arial" w:eastAsia="Times New Roman" w:hAnsi="Arial" w:cs="Times New Roman"/>
      <w:b/>
      <w:color w:val="000000"/>
      <w:kern w:val="0"/>
      <w:sz w:val="10"/>
      <w:szCs w:val="24"/>
      <w:lang w:val="x-none" w:eastAsia="x-none"/>
      <w14:ligatures w14:val="none"/>
    </w:rPr>
  </w:style>
  <w:style w:type="character" w:styleId="Odwoaniedokomentarza">
    <w:name w:val="annotation reference"/>
    <w:rsid w:val="00857740"/>
    <w:rPr>
      <w:rFonts w:cs="Times New Roman"/>
      <w:sz w:val="16"/>
      <w:szCs w:val="16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857740"/>
    <w:rPr>
      <w:rFonts w:ascii="Calibri" w:eastAsia="Times New Roman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5F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1AAAB-C088-4844-93F5-BE2FE3D5812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3AB34D-C154-40D1-87BF-9FD65528C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A2EC4-716D-43E6-9CF2-5401F27B9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A24F42-761D-4362-BD79-5D96AE59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Wasińska Ilona</dc:creator>
  <cp:keywords/>
  <dc:description/>
  <cp:lastModifiedBy>Żuchowicz-Joachimczuk Katarzyna</cp:lastModifiedBy>
  <cp:revision>12</cp:revision>
  <cp:lastPrinted>2025-09-18T08:53:00Z</cp:lastPrinted>
  <dcterms:created xsi:type="dcterms:W3CDTF">2025-06-11T15:41:00Z</dcterms:created>
  <dcterms:modified xsi:type="dcterms:W3CDTF">2025-09-18T08:54:00Z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2025-05-09T08:57:47Z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0c114689-2595-4c39-8e91-71afbe1428d7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